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FF" w:rsidRDefault="007B0930" w:rsidP="008E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 w:rsidRPr="007B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2EE9C9D9" wp14:editId="1D2D67C9">
            <wp:extent cx="6848825" cy="9391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1990" cy="94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1AFF" w:rsidRDefault="00E21AFF" w:rsidP="008E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21AFF" w:rsidRPr="008E0E3E" w:rsidRDefault="00E21AFF" w:rsidP="008E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E0E3E" w:rsidRDefault="008E0E3E" w:rsidP="0021269A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E0E3E" w:rsidRDefault="008E0E3E" w:rsidP="0021269A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1269A" w:rsidRPr="0021269A" w:rsidRDefault="0021269A" w:rsidP="0021269A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524C30" id="Прямоугольник 1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RJjJb3wAAAAkBAAAPAAAAZHJzL2Rvd25yZXYu&#10;eG1sTI9BT8MwDIXvSPyHyEjcWNpqK1tpOjEkjkhscGC3tDFttcYpSbYVfj3eCW6239Pz98r1ZAdx&#10;Qh96RwrSWQICqXGmp1bB+9vz3RJEiJqMHhyhgm8MsK6ur0pdGHemLZ52sRUcQqHQCroYx0LK0HRo&#10;dZi5EYm1T+etjrz6VhqvzxxuB5klSS6t7ok/dHrEpw6bw+5oFWxWy83X65xefrb1Hvcf9WGR+USp&#10;25vp8QFExCn+meGCz+hQMVPtjmSCGBTkec5OBfPFCsRFT7OMp5ov9ynIqpT/G1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JEmMl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 w:rsidRPr="002126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2126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21269A" w:rsidRPr="0021269A" w:rsidRDefault="0021269A" w:rsidP="0021269A">
      <w:pPr>
        <w:widowControl w:val="0"/>
        <w:autoSpaceDE w:val="0"/>
        <w:autoSpaceDN w:val="0"/>
        <w:spacing w:before="144" w:after="0" w:line="292" w:lineRule="auto"/>
        <w:ind w:left="107" w:right="13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физически крепком и деятельном подрастающем поколении, способном активно включаться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126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2126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13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В программе нашли своё отражение объективно сложившиеся реалии современного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социо культурного развития общества, условия деятельности образовательных организаций, запросы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методистов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подходов,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«Физическая культура» имеет важное значение в онтогенезе детей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возраста. Оно активно воздействует на развитие их физической, психической 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социальной природы, содействует укреплению здоровья, повышению защитных свойств организма,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школьников в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культурой и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55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12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основ здорового образа жизни, активной творческой самостоятельности в проведении разнообразных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 занятий физическими упражнениями. Достижение данной цели обеспечивается ориентацией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 ими знаний 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способов самостоятельной деятельности, развитие физических качеств и освоение физических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оздоровительной, спортивной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прикладно-ориентированной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</w:t>
      </w:r>
      <w:r w:rsidRPr="0021269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младших школьников необходимого и достаточного физического здоровья, уровня развития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упражнениям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Существенным достижением такой ориентации является постепенное вовлечение обучающихся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умениями по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занятий подвижными играми, коррекционной, дыхательной и зрительной гимнастикой, проведения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физкультминуток и утренней зарядки, закаливающих процедур, наблюдений за физическим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подготовленностью.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Воспитывающее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раскрывается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приобщении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 традициям физической культуры и спорта народов России, формировании интереса к регулярным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занятиям физической культурой и спортом, осознании роли занятий физической культурой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укреплении здоровья, организации активного отдыха и досуга. В процессе обучения у обучающихся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активно формируются положительные навыки и способы поведения, общения и взаимодействия со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сверстниками и учителями, оценивания своих действий и поступков в процессе совместной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структуры и содержания программы по физической культуре для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является личностно-деятельностный подход, ориентирующий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педагогический процесс на развитие целостной личности обучающихся. Достижение целостного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развития становится возможным благодаря освоению младшими школьниками двигательной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представляющей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1269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культура».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оказывает активное влияние на развитие психической и социальной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природы обучающихся. Как и любая деятельность, она включает в себя информационный,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операциональный и мотивационно-процессуальный компоненты, которые находят своё отражение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линиях</w:t>
      </w:r>
      <w:r w:rsidRPr="002126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усиления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мотивационной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21269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программы в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совершенствование»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right="-284"/>
        <w:jc w:val="both"/>
        <w:rPr>
          <w:rFonts w:ascii="Times New Roman" w:eastAsia="Times New Roman" w:hAnsi="Times New Roman" w:cs="Times New Roman"/>
        </w:rPr>
        <w:sectPr w:rsidR="0021269A" w:rsidRPr="0021269A">
          <w:pgSz w:w="11900" w:h="16840"/>
          <w:pgMar w:top="500" w:right="480" w:bottom="280" w:left="560" w:header="720" w:footer="720" w:gutter="0"/>
          <w:cols w:space="720"/>
        </w:sectPr>
      </w:pPr>
    </w:p>
    <w:p w:rsidR="0021269A" w:rsidRPr="0021269A" w:rsidRDefault="0021269A" w:rsidP="0021269A">
      <w:pPr>
        <w:widowControl w:val="0"/>
        <w:autoSpaceDE w:val="0"/>
        <w:autoSpaceDN w:val="0"/>
        <w:spacing w:before="62" w:after="0" w:line="290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Место_учебного_предмета_«Физическая_куль"/>
      <w:bookmarkEnd w:id="2"/>
      <w:r w:rsidRPr="0021269A">
        <w:rPr>
          <w:rFonts w:ascii="Times New Roman" w:eastAsia="Times New Roman" w:hAnsi="Times New Roman" w:cs="Times New Roman"/>
          <w:sz w:val="24"/>
          <w:szCs w:val="24"/>
        </w:rPr>
        <w:lastRenderedPageBreak/>
        <w:t>вводится образовательный модуль «Прикладно ориентированная физическая культура». Данный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модуль позволит удовлетворить интересы учащихся в занятиях спортом и активном участии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соревнованиях, развитии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соревновательной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1269A" w:rsidRPr="0021269A" w:rsidRDefault="0021269A" w:rsidP="0021269A">
      <w:pPr>
        <w:widowControl w:val="0"/>
        <w:autoSpaceDE w:val="0"/>
        <w:autoSpaceDN w:val="0"/>
        <w:spacing w:before="4" w:after="0" w:line="292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Содержание модуля «Прикладно-ориентированная физическая культура», обеспечивается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Примерными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рекомендуются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РФ для занятий физической культурой и могут использоваться образовательными организациями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исходя из интересов учащихся, физкультурно-спортивных традиций, наличия необходимой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базы, квалификации педагогического состава. Помимо Примерных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программ, рекомендуемых Министерством просвещения РФ, образовательные организации могут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разрабатывать своё содержание для модуля «Прикладно-ориентированная физическая культура» 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включать в него популярные национальные виды спорта, подвижные игры и развлечения,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основывающиеся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этнокультурных,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мета предметные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Личностные результаты представлены в программе за весь период обучения в начальной школе;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269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 каждый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научно-обоснованных инновационных средств, методов и форм обучения, информационно-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21269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21269A" w:rsidRPr="0021269A" w:rsidRDefault="0021269A" w:rsidP="0021269A">
      <w:pPr>
        <w:widowControl w:val="0"/>
        <w:autoSpaceDE w:val="0"/>
        <w:autoSpaceDN w:val="0"/>
        <w:spacing w:before="102" w:after="0" w:line="240" w:lineRule="auto"/>
        <w:ind w:left="290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126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2126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  <w:r w:rsidRPr="002126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2126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21269A" w:rsidRPr="0021269A" w:rsidRDefault="0021269A" w:rsidP="0021269A">
      <w:pPr>
        <w:widowControl w:val="0"/>
        <w:autoSpaceDE w:val="0"/>
        <w:autoSpaceDN w:val="0"/>
        <w:spacing w:before="55" w:after="0" w:line="240" w:lineRule="auto"/>
        <w:ind w:left="1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 отводится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суммарно 68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3F7522" w:rsidRDefault="003F7522" w:rsidP="0021269A"/>
    <w:p w:rsidR="0021269A" w:rsidRPr="0021269A" w:rsidRDefault="0021269A" w:rsidP="0021269A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4CF729" id="Прямоугольник 2" o:spid="_x0000_s1026" style="position:absolute;margin-left:33.3pt;margin-top:22.9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3" w:name="СОДЕРЖАНИЕ_УЧЕБНОГО_ПРЕДМЕТА"/>
      <w:bookmarkEnd w:id="3"/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1269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21269A" w:rsidRPr="0021269A" w:rsidRDefault="0021269A" w:rsidP="0021269A">
      <w:pPr>
        <w:widowControl w:val="0"/>
        <w:autoSpaceDE w:val="0"/>
        <w:autoSpaceDN w:val="0"/>
        <w:spacing w:before="144"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b/>
          <w:i/>
          <w:sz w:val="24"/>
        </w:rPr>
        <w:t xml:space="preserve">Знания о физической культуре. </w:t>
      </w:r>
      <w:r w:rsidRPr="0021269A">
        <w:rPr>
          <w:rFonts w:ascii="Times New Roman" w:eastAsia="Times New Roman" w:hAnsi="Times New Roman" w:cs="Times New Roman"/>
          <w:sz w:val="24"/>
        </w:rPr>
        <w:t>Из истории возникновения физических упражнений и первых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соревнований.</w:t>
      </w:r>
      <w:r w:rsidRPr="0021269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Зарождение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Олимпийских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древности.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21269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Физическое развитие и его измерение. Физические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качества человека: сила, быстрота, выносливость, гибкость, координация и способы их измерения.</w:t>
      </w:r>
      <w:r w:rsidRPr="002126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дневника наблюдений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26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b/>
          <w:i/>
          <w:sz w:val="24"/>
        </w:rPr>
        <w:t xml:space="preserve">Физическое совершенствование. </w:t>
      </w:r>
      <w:r w:rsidRPr="0021269A">
        <w:rPr>
          <w:rFonts w:ascii="Times New Roman" w:eastAsia="Times New Roman" w:hAnsi="Times New Roman" w:cs="Times New Roman"/>
          <w:i/>
          <w:sz w:val="24"/>
        </w:rPr>
        <w:t>Оздоровительная физическая культура</w:t>
      </w:r>
      <w:r w:rsidRPr="0021269A">
        <w:rPr>
          <w:rFonts w:ascii="Times New Roman" w:eastAsia="Times New Roman" w:hAnsi="Times New Roman" w:cs="Times New Roman"/>
          <w:sz w:val="24"/>
        </w:rPr>
        <w:t>. Закаливание организма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обтиранием. Составление комплекса утренней зарядки и физкультминутки для занятий в домашних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условиях.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. Гимнастика с основами акробатики. Правила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гимнастикой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 акробатикой.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перестроении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 одну шеренгу и колонну по одному; при поворотах направо и налево, стоя на месте и в движении.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колонне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 равномерной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скоростью движения.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разминки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гимнастических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 скакалкой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двух ногах и поочерёдно на правой и левой ноге на месте. Упражнения с гимнастическим мячом: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подбрасывание,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перекаты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мячом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руках.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Танцевальный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хороводный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шаг,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галоп.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Лёгкая атлетика. Правила поведения на занятиях лёгкой атлетикой. Броски малого мяча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неподвижную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мишень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стоя,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сидя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лёжа.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сложно-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координированные прыжки толчком одной ногой и двумя ногами с места, в движении в разных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направлениях,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амплитудой 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траекторией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полёта.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Прыжок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высоту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прямого разбега.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Ходьба по гимнастической скамейке с изменением скорости и направления движения. Беговые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сложно-координационные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ускорения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положений;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змейкой;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кругу;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обеганием предметов;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преодолением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препятствий.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74" w:lineRule="exact"/>
        <w:ind w:left="2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(баскетбол,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футбол).</w:t>
      </w:r>
    </w:p>
    <w:p w:rsidR="0021269A" w:rsidRPr="0021269A" w:rsidRDefault="0021269A" w:rsidP="0021269A">
      <w:pPr>
        <w:widowControl w:val="0"/>
        <w:autoSpaceDE w:val="0"/>
        <w:autoSpaceDN w:val="0"/>
        <w:spacing w:before="28" w:after="0" w:line="292" w:lineRule="auto"/>
        <w:ind w:left="107" w:right="-1" w:firstLine="18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i/>
          <w:sz w:val="24"/>
        </w:rPr>
        <w:lastRenderedPageBreak/>
        <w:t>Прикладно-ориентированная</w:t>
      </w:r>
      <w:r w:rsidRPr="0021269A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i/>
          <w:sz w:val="24"/>
        </w:rPr>
        <w:t>физическая</w:t>
      </w:r>
      <w:r w:rsidRPr="0021269A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i/>
          <w:sz w:val="24"/>
        </w:rPr>
        <w:t>культура</w:t>
      </w:r>
      <w:r w:rsidRPr="0021269A">
        <w:rPr>
          <w:rFonts w:ascii="Times New Roman" w:eastAsia="Times New Roman" w:hAnsi="Times New Roman" w:cs="Times New Roman"/>
          <w:sz w:val="24"/>
        </w:rPr>
        <w:t>.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Подготовка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</w:t>
      </w:r>
      <w:r w:rsidRPr="0021269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соревнованиям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комплексу</w:t>
      </w:r>
      <w:r w:rsidRPr="002126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ГТО.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Развитие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основных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средствами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игр.</w:t>
      </w:r>
    </w:p>
    <w:p w:rsidR="0021269A" w:rsidRDefault="0021269A" w:rsidP="0021269A"/>
    <w:p w:rsidR="0021269A" w:rsidRPr="0021269A" w:rsidRDefault="0021269A" w:rsidP="0021269A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6B9418" id="Прямоугольник 3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bookmarkStart w:id="4" w:name="ПЛАНИРУЕМЫЕ_ОБРАЗОВАТЕЛЬНЫЕ_РЕЗУЛЬТАТЫ"/>
      <w:bookmarkStart w:id="5" w:name="Метапредметные_результаты"/>
      <w:bookmarkEnd w:id="4"/>
      <w:bookmarkEnd w:id="5"/>
      <w:r w:rsidRPr="002126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 w:rsidRPr="002126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ОБРАЗОВАТЕЛЬНЫЕ</w:t>
      </w:r>
      <w:r w:rsidRPr="002126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21269A" w:rsidRPr="0021269A" w:rsidRDefault="0021269A" w:rsidP="0021269A">
      <w:pPr>
        <w:widowControl w:val="0"/>
        <w:autoSpaceDE w:val="0"/>
        <w:autoSpaceDN w:val="0"/>
        <w:spacing w:before="149" w:after="0" w:line="240" w:lineRule="auto"/>
        <w:ind w:left="290"/>
        <w:jc w:val="both"/>
        <w:rPr>
          <w:rFonts w:ascii="Times New Roman" w:eastAsia="Times New Roman" w:hAnsi="Times New Roman" w:cs="Times New Roman"/>
          <w:b/>
          <w:sz w:val="24"/>
        </w:rPr>
      </w:pPr>
      <w:r w:rsidRPr="0021269A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21269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21269A" w:rsidRPr="0021269A" w:rsidRDefault="0021269A" w:rsidP="0021269A">
      <w:pPr>
        <w:widowControl w:val="0"/>
        <w:autoSpaceDE w:val="0"/>
        <w:autoSpaceDN w:val="0"/>
        <w:spacing w:before="175" w:after="0" w:line="292" w:lineRule="auto"/>
        <w:ind w:left="107" w:right="131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2126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общего образования достигаются в единстве учебной и воспитательной деятельности организации в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21269A" w:rsidRPr="0021269A" w:rsidRDefault="0021269A" w:rsidP="0021269A">
      <w:pPr>
        <w:widowControl w:val="0"/>
        <w:autoSpaceDE w:val="0"/>
        <w:autoSpaceDN w:val="0"/>
        <w:spacing w:after="0" w:line="292" w:lineRule="auto"/>
        <w:ind w:left="107" w:right="282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126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2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1269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1269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1269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212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2126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212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2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2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2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12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02" w:after="0" w:line="292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становление ценностного отношения к истории и развитию физической культуры народов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России,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осознание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её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связи с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трудовой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деятельностью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укреплением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здоровья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человека;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318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формирование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нравственно-этических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норм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поведения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правил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межличностного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общения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во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время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соревнований,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выполнения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совместных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учебных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заданий;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2" w:after="0" w:line="292" w:lineRule="auto"/>
        <w:ind w:right="87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проявление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уважительного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отношения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соперникам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во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время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соревновательной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деятельности,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стремление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оказывать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первую помощь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травмах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ушибах;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87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уважительное</w:t>
      </w:r>
      <w:r w:rsidRPr="0021269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отношение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содержанию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национальных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игр, этнокультурным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формам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видам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соревновательной</w:t>
      </w:r>
      <w:r w:rsidRPr="0021269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88" w:lineRule="auto"/>
        <w:ind w:right="-55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стремление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формированию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культуры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здоровья,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соблюдению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правил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здорового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образа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</w:t>
      </w:r>
      <w:r w:rsidRPr="0021269A">
        <w:rPr>
          <w:rFonts w:ascii="Times New Roman" w:eastAsia="Times New Roman" w:hAnsi="Times New Roman" w:cs="Times New Roman"/>
          <w:sz w:val="24"/>
        </w:rPr>
        <w:t>жизни;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3" w:after="0" w:line="292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проявление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интереса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исследованию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индивидуальных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особенностей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физического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развития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физической подготовленности, влияния занятий физической культурой и спортом на их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показатели.</w:t>
      </w:r>
    </w:p>
    <w:p w:rsidR="0021269A" w:rsidRPr="0021269A" w:rsidRDefault="0021269A" w:rsidP="0021269A">
      <w:pPr>
        <w:widowControl w:val="0"/>
        <w:autoSpaceDE w:val="0"/>
        <w:autoSpaceDN w:val="0"/>
        <w:spacing w:before="228" w:after="0" w:line="240" w:lineRule="auto"/>
        <w:ind w:left="29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21269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21269A" w:rsidRPr="0021269A" w:rsidRDefault="0021269A" w:rsidP="0021269A">
      <w:pPr>
        <w:widowControl w:val="0"/>
        <w:autoSpaceDE w:val="0"/>
        <w:autoSpaceDN w:val="0"/>
        <w:spacing w:before="175" w:after="0" w:line="240" w:lineRule="auto"/>
        <w:ind w:left="290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По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окончании</w:t>
      </w:r>
      <w:r w:rsidRPr="0021269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sz w:val="24"/>
        </w:rPr>
        <w:t>второго</w:t>
      </w:r>
      <w:r w:rsidRPr="0021269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sz w:val="24"/>
        </w:rPr>
        <w:t>года</w:t>
      </w:r>
      <w:r w:rsidRPr="0021269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sz w:val="24"/>
        </w:rPr>
        <w:t>обучения</w:t>
      </w:r>
      <w:r w:rsidRPr="0021269A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учащиеся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научатся:</w:t>
      </w:r>
    </w:p>
    <w:p w:rsidR="0021269A" w:rsidRPr="0021269A" w:rsidRDefault="0021269A" w:rsidP="0021269A">
      <w:pPr>
        <w:widowControl w:val="0"/>
        <w:autoSpaceDE w:val="0"/>
        <w:autoSpaceDN w:val="0"/>
        <w:spacing w:before="181" w:after="0" w:line="240" w:lineRule="auto"/>
        <w:ind w:left="290"/>
        <w:jc w:val="both"/>
        <w:rPr>
          <w:rFonts w:ascii="Times New Roman" w:eastAsia="Times New Roman" w:hAnsi="Times New Roman" w:cs="Times New Roman"/>
          <w:i/>
          <w:sz w:val="24"/>
        </w:rPr>
      </w:pPr>
      <w:r w:rsidRPr="0021269A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21269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1" w:after="0" w:line="292" w:lineRule="auto"/>
        <w:ind w:right="375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характеризовать</w:t>
      </w:r>
      <w:r w:rsidRPr="0021269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понятие</w:t>
      </w:r>
      <w:r w:rsidRPr="002126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«физические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качества»,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называть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физические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качества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определять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отличительные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признаки;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61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понимать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связь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между</w:t>
      </w:r>
      <w:r w:rsidRPr="0021269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закаливающими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процедурами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укреплением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здоровья;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228" w:after="0" w:line="292" w:lineRule="auto"/>
        <w:ind w:right="873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выявлять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отличительные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признаки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упражнений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развитие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разных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качеств,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приводить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примеры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демонстрировать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их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выполнение;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75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обобщать знания, полученные в практической деятельности, составлять индивидуальные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комплексы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упражнений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физкультминуток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утренней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зарядки,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упражнений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профилактику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нарушения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осанки;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450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вести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наблюдения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изменениями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показателей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физического развития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качеств,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проводить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процедуры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измерения;</w:t>
      </w:r>
    </w:p>
    <w:p w:rsidR="0021269A" w:rsidRPr="0021269A" w:rsidRDefault="0021269A" w:rsidP="0021269A">
      <w:pPr>
        <w:widowControl w:val="0"/>
        <w:autoSpaceDE w:val="0"/>
        <w:autoSpaceDN w:val="0"/>
        <w:spacing w:before="219" w:after="0" w:line="240" w:lineRule="auto"/>
        <w:ind w:left="290"/>
        <w:jc w:val="both"/>
        <w:rPr>
          <w:rFonts w:ascii="Times New Roman" w:eastAsia="Times New Roman" w:hAnsi="Times New Roman" w:cs="Times New Roman"/>
          <w:i/>
          <w:sz w:val="24"/>
        </w:rPr>
      </w:pPr>
      <w:r w:rsidRPr="0021269A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21269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1" w:after="0" w:line="292" w:lineRule="auto"/>
        <w:ind w:right="484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объяснять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назначение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упражнений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утренней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зарядки,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приводить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соответствующие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примеры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 xml:space="preserve">её </w:t>
      </w:r>
      <w:r w:rsidRPr="0021269A">
        <w:rPr>
          <w:rFonts w:ascii="Times New Roman" w:eastAsia="Times New Roman" w:hAnsi="Times New Roman" w:cs="Times New Roman"/>
          <w:sz w:val="24"/>
        </w:rPr>
        <w:lastRenderedPageBreak/>
        <w:t>положительного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влияния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организм школьников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(в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пределах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изученного);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72" w:after="0" w:line="292" w:lineRule="auto"/>
        <w:ind w:right="1136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исполнять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роль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капитана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судьи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играх,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высказывать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суждения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своих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действиях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принятых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решениях;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995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делать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небольшие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сообщения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истории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возникновения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соревнований, планированию режима дня, способам измерения показателей физического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развития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физической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подготовленности;</w:t>
      </w:r>
    </w:p>
    <w:p w:rsidR="0021269A" w:rsidRPr="0021269A" w:rsidRDefault="0021269A" w:rsidP="0021269A">
      <w:pPr>
        <w:widowControl w:val="0"/>
        <w:autoSpaceDE w:val="0"/>
        <w:autoSpaceDN w:val="0"/>
        <w:spacing w:before="219" w:after="0" w:line="240" w:lineRule="auto"/>
        <w:ind w:left="290"/>
        <w:jc w:val="both"/>
        <w:rPr>
          <w:rFonts w:ascii="Times New Roman" w:eastAsia="Times New Roman" w:hAnsi="Times New Roman" w:cs="Times New Roman"/>
          <w:i/>
          <w:sz w:val="24"/>
        </w:rPr>
      </w:pPr>
      <w:r w:rsidRPr="0021269A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21269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i/>
          <w:sz w:val="24"/>
        </w:rPr>
        <w:t>УУД: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0" w:after="0" w:line="292" w:lineRule="auto"/>
        <w:ind w:right="813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соблюдать правила поведения на уроках физической культуры с учётом их учебного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содержания, находить в них различия (легкоатлетические, гимнастические и игровые уроки,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занятия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лыжной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плавательной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подготовкой);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1204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выполнять учебные задания по освоению новых физических упражнений и развитию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соответствии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указаниями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замечаниями учителя;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6" w:after="0" w:line="288" w:lineRule="auto"/>
        <w:ind w:right="766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взаимодействовать со сверстниками в процессе выполнения учебных заданий, соблюдать</w:t>
      </w:r>
      <w:r w:rsidRPr="0021269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культуру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общения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уважительного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обращения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 другим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учащимся;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4" w:after="0" w:line="292" w:lineRule="auto"/>
        <w:ind w:right="62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контролировать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соответствие</w:t>
      </w:r>
      <w:r w:rsidRPr="002126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двигательных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действий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правилам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подвижных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игр,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проявлять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эмоциональную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сдержанность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возникновении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ошибок.</w:t>
      </w:r>
    </w:p>
    <w:p w:rsidR="0021269A" w:rsidRPr="0021269A" w:rsidRDefault="0021269A" w:rsidP="0021269A">
      <w:pPr>
        <w:widowControl w:val="0"/>
        <w:autoSpaceDE w:val="0"/>
        <w:autoSpaceDN w:val="0"/>
        <w:spacing w:before="229" w:after="0" w:line="240" w:lineRule="auto"/>
        <w:ind w:left="29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126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21269A" w:rsidRPr="0021269A" w:rsidRDefault="0021269A" w:rsidP="0021269A">
      <w:pPr>
        <w:widowControl w:val="0"/>
        <w:autoSpaceDE w:val="0"/>
        <w:autoSpaceDN w:val="0"/>
        <w:spacing w:before="175" w:after="0" w:line="240" w:lineRule="auto"/>
        <w:ind w:lef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2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1269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12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2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12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12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1" w:after="0" w:line="292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демонстрировать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примеры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основных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 и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высказывать своё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суждение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об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их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связи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укреплением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здоровья и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физическим</w:t>
      </w:r>
      <w:r w:rsidRPr="0021269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развитием;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6" w:after="0" w:line="288" w:lineRule="auto"/>
        <w:ind w:right="960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измерять показатели длины и массы тела, физических качеств с помощью специальных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тестовых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упражнений,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вести наблюдения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за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их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изменениями;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74" w:after="0" w:line="292" w:lineRule="auto"/>
        <w:ind w:right="809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выполнять броски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малого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(теннисного)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мяча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мишень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разных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исходных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положений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разными способами, демонстрировать упражнения в подбрасывании гимнастического мяча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правой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левой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рукой,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перебрасывании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его</w:t>
      </w:r>
      <w:r w:rsidRPr="0021269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руки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руку,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перекатыванию;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61" w:after="0" w:line="240" w:lineRule="auto"/>
        <w:ind w:left="567" w:hanging="366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демонстрировать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танцевальный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хороводный</w:t>
      </w:r>
      <w:r w:rsidRPr="002126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шаг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</w:t>
      </w:r>
      <w:r w:rsidRPr="002126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совместном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передвижении;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228" w:after="0" w:line="295" w:lineRule="auto"/>
        <w:ind w:right="750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выполнять</w:t>
      </w:r>
      <w:r w:rsidRPr="0021269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прыжки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 разметкам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 разное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расстояние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разной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амплитудой;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высоту</w:t>
      </w:r>
      <w:r w:rsidRPr="002126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прямого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разбега;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7" w:after="0" w:line="292" w:lineRule="auto"/>
        <w:ind w:right="812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организовывать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играть в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подвижные</w:t>
      </w:r>
      <w:r w:rsidRPr="002126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игры</w:t>
      </w:r>
      <w:r w:rsidRPr="002126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развитие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основных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качеств,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</w:t>
      </w:r>
      <w:r w:rsidRPr="0021269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использованием технических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приёмов</w:t>
      </w:r>
      <w:r w:rsidRPr="0021269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из</w:t>
      </w:r>
      <w:r w:rsidRPr="002126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спортивных</w:t>
      </w:r>
      <w:r w:rsidRPr="002126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игр;</w:t>
      </w:r>
    </w:p>
    <w:p w:rsidR="0021269A" w:rsidRPr="0021269A" w:rsidRDefault="0021269A" w:rsidP="0021269A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161" w:after="0" w:line="240" w:lineRule="auto"/>
        <w:ind w:left="890" w:hanging="366"/>
        <w:jc w:val="both"/>
        <w:rPr>
          <w:rFonts w:ascii="Times New Roman" w:eastAsia="Times New Roman" w:hAnsi="Times New Roman" w:cs="Times New Roman"/>
          <w:sz w:val="24"/>
        </w:rPr>
      </w:pPr>
      <w:r w:rsidRPr="0021269A">
        <w:rPr>
          <w:rFonts w:ascii="Times New Roman" w:eastAsia="Times New Roman" w:hAnsi="Times New Roman" w:cs="Times New Roman"/>
          <w:sz w:val="24"/>
        </w:rPr>
        <w:t>выполнять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упражнения</w:t>
      </w:r>
      <w:r w:rsidRPr="002126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на</w:t>
      </w:r>
      <w:r w:rsidRPr="002126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развитие</w:t>
      </w:r>
      <w:r w:rsidRPr="002126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физических</w:t>
      </w:r>
      <w:r w:rsidRPr="002126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69A">
        <w:rPr>
          <w:rFonts w:ascii="Times New Roman" w:eastAsia="Times New Roman" w:hAnsi="Times New Roman" w:cs="Times New Roman"/>
          <w:sz w:val="24"/>
        </w:rPr>
        <w:t>качеств.</w:t>
      </w:r>
    </w:p>
    <w:p w:rsidR="0021269A" w:rsidRDefault="0021269A" w:rsidP="0021269A">
      <w:pPr>
        <w:widowControl w:val="0"/>
        <w:tabs>
          <w:tab w:val="left" w:pos="891"/>
        </w:tabs>
        <w:autoSpaceDE w:val="0"/>
        <w:autoSpaceDN w:val="0"/>
        <w:spacing w:before="171" w:after="0" w:line="292" w:lineRule="auto"/>
        <w:ind w:right="484"/>
        <w:jc w:val="both"/>
        <w:rPr>
          <w:rFonts w:ascii="Times New Roman" w:eastAsia="Times New Roman" w:hAnsi="Times New Roman" w:cs="Times New Roman"/>
          <w:sz w:val="24"/>
        </w:rPr>
      </w:pPr>
    </w:p>
    <w:p w:rsidR="0021269A" w:rsidRPr="0021269A" w:rsidRDefault="0021269A" w:rsidP="0021269A">
      <w:pPr>
        <w:widowControl w:val="0"/>
        <w:tabs>
          <w:tab w:val="left" w:pos="891"/>
        </w:tabs>
        <w:autoSpaceDE w:val="0"/>
        <w:autoSpaceDN w:val="0"/>
        <w:spacing w:before="171" w:after="0" w:line="292" w:lineRule="auto"/>
        <w:ind w:right="484"/>
        <w:jc w:val="both"/>
        <w:rPr>
          <w:rFonts w:ascii="Times New Roman" w:eastAsia="Times New Roman" w:hAnsi="Times New Roman" w:cs="Times New Roman"/>
          <w:sz w:val="24"/>
        </w:rPr>
        <w:sectPr w:rsidR="0021269A" w:rsidRPr="0021269A">
          <w:pgSz w:w="11900" w:h="16840"/>
          <w:pgMar w:top="500" w:right="480" w:bottom="280" w:left="560" w:header="720" w:footer="720" w:gutter="0"/>
          <w:cols w:space="720"/>
        </w:sectPr>
      </w:pPr>
    </w:p>
    <w:p w:rsidR="0021269A" w:rsidRPr="0021269A" w:rsidRDefault="0021269A" w:rsidP="0021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Предметные_результаты"/>
      <w:bookmarkEnd w:id="6"/>
      <w:r w:rsidRPr="0021269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122"/>
        <w:gridCol w:w="6096"/>
        <w:gridCol w:w="1942"/>
        <w:gridCol w:w="13"/>
      </w:tblGrid>
      <w:tr w:rsidR="0021269A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21269A" w:rsidRPr="00803226" w:rsidRDefault="0021269A" w:rsidP="0021269A">
            <w:pPr>
              <w:pStyle w:val="TableParagraph"/>
              <w:spacing w:before="71" w:line="266" w:lineRule="auto"/>
              <w:ind w:right="133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№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21269A" w:rsidRPr="00803226" w:rsidRDefault="0021269A" w:rsidP="0021269A">
            <w:pPr>
              <w:pStyle w:val="TableParagraph"/>
              <w:spacing w:before="7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Наименование</w:t>
            </w:r>
            <w:r w:rsidRPr="00803226">
              <w:rPr>
                <w:spacing w:val="16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разделов</w:t>
            </w:r>
            <w:r w:rsidRPr="00803226">
              <w:rPr>
                <w:spacing w:val="2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</w:t>
            </w:r>
            <w:r w:rsidRPr="00803226">
              <w:rPr>
                <w:spacing w:val="6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тем</w:t>
            </w:r>
            <w:r w:rsidRPr="00803226">
              <w:rPr>
                <w:spacing w:val="-34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программы</w:t>
            </w:r>
          </w:p>
        </w:tc>
        <w:tc>
          <w:tcPr>
            <w:tcW w:w="1942" w:type="dxa"/>
          </w:tcPr>
          <w:p w:rsidR="0021269A" w:rsidRPr="00803226" w:rsidRDefault="0021269A" w:rsidP="0021269A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Количество</w:t>
            </w:r>
            <w:r w:rsidRPr="00803226">
              <w:rPr>
                <w:spacing w:val="1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часов всего</w:t>
            </w:r>
          </w:p>
        </w:tc>
      </w:tr>
      <w:tr w:rsidR="0021269A" w:rsidRPr="00803226" w:rsidTr="0021269A">
        <w:tc>
          <w:tcPr>
            <w:tcW w:w="10173" w:type="dxa"/>
            <w:gridSpan w:val="4"/>
          </w:tcPr>
          <w:p w:rsidR="0021269A" w:rsidRPr="00803226" w:rsidRDefault="0021269A" w:rsidP="00803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0322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3226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803226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03226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r w:rsidRPr="0080322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</w:t>
            </w:r>
          </w:p>
        </w:tc>
      </w:tr>
      <w:tr w:rsidR="0021269A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21269A" w:rsidRPr="00803226" w:rsidRDefault="0021269A" w:rsidP="0021269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21269A" w:rsidRPr="00803226" w:rsidRDefault="0021269A" w:rsidP="0021269A">
            <w:pPr>
              <w:pStyle w:val="TableParagraph"/>
              <w:spacing w:before="75" w:line="266" w:lineRule="auto"/>
              <w:ind w:right="323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История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подвижных</w:t>
            </w:r>
            <w:r w:rsidRPr="00803226">
              <w:rPr>
                <w:spacing w:val="20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игр</w:t>
            </w:r>
            <w:r w:rsidRPr="00803226">
              <w:rPr>
                <w:spacing w:val="1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соревнований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 древних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народов</w:t>
            </w:r>
          </w:p>
        </w:tc>
        <w:tc>
          <w:tcPr>
            <w:tcW w:w="1942" w:type="dxa"/>
          </w:tcPr>
          <w:p w:rsidR="0021269A" w:rsidRPr="00803226" w:rsidRDefault="0021269A" w:rsidP="0021269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21269A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21269A" w:rsidRPr="00803226" w:rsidRDefault="0021269A" w:rsidP="0021269A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21269A" w:rsidRPr="00803226" w:rsidRDefault="0021269A" w:rsidP="0021269A">
            <w:pPr>
              <w:pStyle w:val="TableParagraph"/>
              <w:spacing w:before="76" w:line="266" w:lineRule="auto"/>
              <w:ind w:right="384"/>
              <w:rPr>
                <w:sz w:val="24"/>
                <w:szCs w:val="24"/>
              </w:rPr>
            </w:pPr>
            <w:r w:rsidRPr="00803226">
              <w:rPr>
                <w:spacing w:val="-1"/>
                <w:sz w:val="24"/>
                <w:szCs w:val="24"/>
              </w:rPr>
              <w:t xml:space="preserve">Зарождение </w:t>
            </w:r>
            <w:r w:rsidRPr="00803226">
              <w:rPr>
                <w:sz w:val="24"/>
                <w:szCs w:val="24"/>
              </w:rPr>
              <w:t>Олимпийских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игр</w:t>
            </w:r>
          </w:p>
        </w:tc>
        <w:tc>
          <w:tcPr>
            <w:tcW w:w="1942" w:type="dxa"/>
          </w:tcPr>
          <w:p w:rsidR="0021269A" w:rsidRPr="00803226" w:rsidRDefault="0021269A" w:rsidP="0021269A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21269A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21269A" w:rsidRPr="00803226" w:rsidRDefault="0021269A" w:rsidP="0021269A">
            <w:pPr>
              <w:pStyle w:val="TableParagraph"/>
              <w:spacing w:before="7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1269A" w:rsidRPr="00803226" w:rsidRDefault="00803226" w:rsidP="0021269A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Итого</w:t>
            </w:r>
            <w:r w:rsidRPr="0080322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по</w:t>
            </w:r>
            <w:r w:rsidRPr="0080322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942" w:type="dxa"/>
          </w:tcPr>
          <w:p w:rsidR="0021269A" w:rsidRPr="00803226" w:rsidRDefault="0021269A" w:rsidP="0021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21269A" w:rsidRPr="00803226" w:rsidTr="0021269A">
        <w:tc>
          <w:tcPr>
            <w:tcW w:w="10173" w:type="dxa"/>
            <w:gridSpan w:val="4"/>
          </w:tcPr>
          <w:p w:rsidR="0021269A" w:rsidRPr="00803226" w:rsidRDefault="0021269A" w:rsidP="00803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0322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3226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Pr="00803226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803226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Физическое</w:t>
            </w:r>
            <w:r w:rsidRPr="00803226">
              <w:rPr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развитие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Физические</w:t>
            </w:r>
            <w:r w:rsidRPr="00803226">
              <w:rPr>
                <w:spacing w:val="17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качества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323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Сила как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физическое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качество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2.4.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364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Быстрота</w:t>
            </w:r>
            <w:r w:rsidRPr="00803226">
              <w:rPr>
                <w:spacing w:val="2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как</w:t>
            </w:r>
            <w:r w:rsidRPr="00803226">
              <w:rPr>
                <w:spacing w:val="20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физическое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качество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2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Выносливость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как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физическое</w:t>
            </w:r>
            <w:r w:rsidRPr="00803226">
              <w:rPr>
                <w:spacing w:val="26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качество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2.6.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Гибкость как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физическое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качество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2.7.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Развитие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координации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движений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2.8.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453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Дневник</w:t>
            </w:r>
            <w:r w:rsidRPr="00803226">
              <w:rPr>
                <w:spacing w:val="2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наблюдений</w:t>
            </w:r>
            <w:r w:rsidRPr="00803226">
              <w:rPr>
                <w:spacing w:val="2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по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физической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культуре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Итого</w:t>
            </w:r>
            <w:r w:rsidRPr="0080322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по</w:t>
            </w:r>
            <w:r w:rsidRPr="0080322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803226">
              <w:rPr>
                <w:b/>
                <w:w w:val="99"/>
                <w:sz w:val="24"/>
                <w:szCs w:val="24"/>
              </w:rPr>
              <w:t>7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10160" w:type="dxa"/>
            <w:gridSpan w:val="3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jc w:val="center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ФИЗИЧЕСКОЕ</w:t>
            </w:r>
            <w:r w:rsidRPr="00803226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СОВЕРШЕНСТВОВАНИЕ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10160" w:type="dxa"/>
            <w:gridSpan w:val="3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jc w:val="center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Раздел</w:t>
            </w:r>
            <w:r w:rsidRPr="0080322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3.</w:t>
            </w:r>
            <w:r w:rsidRPr="0080322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Оздоровительная</w:t>
            </w:r>
            <w:r w:rsidRPr="00803226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физическая</w:t>
            </w:r>
            <w:r w:rsidRPr="00803226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культура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Закаливание</w:t>
            </w:r>
            <w:r w:rsidRPr="00803226">
              <w:rPr>
                <w:spacing w:val="20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организма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Утренняя</w:t>
            </w:r>
            <w:r w:rsidRPr="00803226">
              <w:rPr>
                <w:spacing w:val="1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зарядка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0.5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3.3.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17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Составление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pacing w:val="-1"/>
                <w:sz w:val="24"/>
                <w:szCs w:val="24"/>
              </w:rPr>
              <w:t>индивидуальных</w:t>
            </w:r>
            <w:r w:rsidRPr="00803226">
              <w:rPr>
                <w:spacing w:val="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комплексов</w:t>
            </w:r>
            <w:r w:rsidRPr="00803226">
              <w:rPr>
                <w:spacing w:val="-34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утренней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зарядки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Итого</w:t>
            </w:r>
            <w:r w:rsidRPr="0080322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по</w:t>
            </w:r>
            <w:r w:rsidRPr="0080322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803226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10160" w:type="dxa"/>
            <w:gridSpan w:val="3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jc w:val="center"/>
              <w:rPr>
                <w:b/>
                <w:sz w:val="24"/>
                <w:szCs w:val="24"/>
              </w:rPr>
            </w:pPr>
            <w:r w:rsidRPr="00803226">
              <w:rPr>
                <w:b/>
                <w:sz w:val="24"/>
                <w:szCs w:val="24"/>
              </w:rPr>
              <w:t>Раздел</w:t>
            </w:r>
            <w:r w:rsidRPr="0080322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4.</w:t>
            </w:r>
            <w:r w:rsidRPr="0080322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Спортивно-оздоровительная</w:t>
            </w:r>
            <w:r w:rsidRPr="00803226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физическая</w:t>
            </w:r>
            <w:r w:rsidRPr="0080322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b/>
                <w:sz w:val="24"/>
                <w:szCs w:val="24"/>
              </w:rPr>
              <w:t>культура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 w:line="273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0" w:line="163" w:lineRule="exact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Правила</w:t>
            </w:r>
          </w:p>
          <w:p w:rsidR="00803226" w:rsidRPr="00803226" w:rsidRDefault="00803226" w:rsidP="00803226">
            <w:pPr>
              <w:pStyle w:val="TableParagraph"/>
              <w:spacing w:before="25" w:line="261" w:lineRule="auto"/>
              <w:ind w:right="356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поведения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на</w:t>
            </w:r>
            <w:r w:rsidRPr="00803226">
              <w:rPr>
                <w:spacing w:val="1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уроках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гимнастики</w:t>
            </w:r>
            <w:r w:rsidRPr="00803226">
              <w:rPr>
                <w:spacing w:val="20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</w:t>
            </w:r>
            <w:r w:rsidRPr="00803226">
              <w:rPr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акробатики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4.2.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Строевые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упражнения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</w:t>
            </w:r>
            <w:r w:rsidRPr="00803226">
              <w:rPr>
                <w:spacing w:val="1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команды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3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4.3.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73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0" w:line="163" w:lineRule="exact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Гимнастическая</w:t>
            </w:r>
          </w:p>
          <w:p w:rsidR="00803226" w:rsidRPr="00803226" w:rsidRDefault="00803226" w:rsidP="0080322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разминка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2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4.4.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1" w:line="266" w:lineRule="auto"/>
              <w:ind w:right="249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Упражнения</w:t>
            </w:r>
            <w:r w:rsidRPr="00803226">
              <w:rPr>
                <w:spacing w:val="2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гимнастической</w:t>
            </w:r>
            <w:r w:rsidRPr="00803226">
              <w:rPr>
                <w:spacing w:val="2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скакалкой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2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4.5.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1" w:line="266" w:lineRule="auto"/>
              <w:ind w:right="249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Упражнения</w:t>
            </w:r>
            <w:r w:rsidRPr="00803226">
              <w:rPr>
                <w:spacing w:val="2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гимнастическим</w:t>
            </w:r>
            <w:r w:rsidRPr="00803226">
              <w:rPr>
                <w:spacing w:val="1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мячом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2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4.6.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72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"Гимнастика</w:t>
            </w:r>
            <w:r w:rsidRPr="00803226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с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основами</w:t>
            </w:r>
          </w:p>
          <w:p w:rsidR="00803226" w:rsidRPr="00803226" w:rsidRDefault="00803226" w:rsidP="00803226">
            <w:pPr>
              <w:pStyle w:val="TableParagraph"/>
              <w:spacing w:before="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акробатики".</w:t>
            </w:r>
            <w:r w:rsidRPr="00803226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Танцевальные</w:t>
            </w:r>
            <w:r w:rsidRPr="00803226">
              <w:rPr>
                <w:spacing w:val="-35"/>
                <w:sz w:val="24"/>
                <w:szCs w:val="24"/>
              </w:rPr>
              <w:t xml:space="preserve">                    </w:t>
            </w:r>
            <w:r w:rsidRPr="00803226">
              <w:rPr>
                <w:sz w:val="24"/>
                <w:szCs w:val="24"/>
              </w:rPr>
              <w:t>движения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3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4.7.</w:t>
            </w:r>
          </w:p>
        </w:tc>
        <w:tc>
          <w:tcPr>
            <w:tcW w:w="6096" w:type="dxa"/>
          </w:tcPr>
          <w:p w:rsidR="00803226" w:rsidRPr="00154F12" w:rsidRDefault="00803226" w:rsidP="00803226">
            <w:pPr>
              <w:pStyle w:val="TableParagraph"/>
              <w:spacing w:before="61" w:line="266" w:lineRule="auto"/>
              <w:ind w:right="323"/>
              <w:rPr>
                <w:color w:val="FF0000"/>
                <w:sz w:val="24"/>
                <w:szCs w:val="24"/>
              </w:rPr>
            </w:pPr>
            <w:r w:rsidRPr="00154F12">
              <w:rPr>
                <w:color w:val="FF0000"/>
                <w:sz w:val="24"/>
                <w:szCs w:val="24"/>
              </w:rPr>
              <w:t>Модуль</w:t>
            </w:r>
            <w:r w:rsidRPr="00154F12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="0011643D">
              <w:rPr>
                <w:color w:val="FF0000"/>
                <w:sz w:val="24"/>
                <w:szCs w:val="24"/>
              </w:rPr>
              <w:t>"Плавание</w:t>
            </w:r>
            <w:r w:rsidRPr="00154F12">
              <w:rPr>
                <w:color w:val="FF0000"/>
                <w:sz w:val="24"/>
                <w:szCs w:val="24"/>
              </w:rPr>
              <w:t>".</w:t>
            </w:r>
            <w:r w:rsidRPr="00154F12">
              <w:rPr>
                <w:color w:val="FF0000"/>
                <w:spacing w:val="18"/>
                <w:sz w:val="24"/>
                <w:szCs w:val="24"/>
              </w:rPr>
              <w:t xml:space="preserve"> </w:t>
            </w:r>
            <w:r w:rsidRPr="00154F12">
              <w:rPr>
                <w:color w:val="FF0000"/>
                <w:sz w:val="24"/>
                <w:szCs w:val="24"/>
              </w:rPr>
              <w:t>Правила</w:t>
            </w:r>
          </w:p>
          <w:p w:rsidR="00803226" w:rsidRPr="00154F12" w:rsidRDefault="00803226" w:rsidP="0011643D">
            <w:pPr>
              <w:pStyle w:val="TableParagraph"/>
              <w:spacing w:before="1" w:line="266" w:lineRule="auto"/>
              <w:ind w:right="85"/>
              <w:rPr>
                <w:color w:val="FF0000"/>
                <w:sz w:val="24"/>
                <w:szCs w:val="24"/>
              </w:rPr>
            </w:pPr>
            <w:r w:rsidRPr="00154F12">
              <w:rPr>
                <w:color w:val="FF0000"/>
                <w:w w:val="95"/>
                <w:sz w:val="24"/>
                <w:szCs w:val="24"/>
              </w:rPr>
              <w:t>поведения</w:t>
            </w:r>
            <w:r w:rsidRPr="00154F12">
              <w:rPr>
                <w:color w:val="FF0000"/>
                <w:spacing w:val="1"/>
                <w:w w:val="95"/>
                <w:sz w:val="24"/>
                <w:szCs w:val="24"/>
              </w:rPr>
              <w:t xml:space="preserve"> </w:t>
            </w:r>
            <w:r w:rsidRPr="00154F12">
              <w:rPr>
                <w:color w:val="FF0000"/>
                <w:w w:val="95"/>
                <w:sz w:val="24"/>
                <w:szCs w:val="24"/>
              </w:rPr>
              <w:t>на</w:t>
            </w:r>
            <w:r w:rsidRPr="00154F12">
              <w:rPr>
                <w:color w:val="FF0000"/>
                <w:spacing w:val="1"/>
                <w:w w:val="95"/>
                <w:sz w:val="24"/>
                <w:szCs w:val="24"/>
              </w:rPr>
              <w:t xml:space="preserve"> </w:t>
            </w:r>
            <w:r w:rsidRPr="00154F12">
              <w:rPr>
                <w:color w:val="FF0000"/>
                <w:w w:val="95"/>
                <w:sz w:val="24"/>
                <w:szCs w:val="24"/>
              </w:rPr>
              <w:t>занятиях</w:t>
            </w:r>
            <w:r w:rsidRPr="00154F12">
              <w:rPr>
                <w:color w:val="FF0000"/>
                <w:spacing w:val="1"/>
                <w:w w:val="95"/>
                <w:sz w:val="24"/>
                <w:szCs w:val="24"/>
              </w:rPr>
              <w:t xml:space="preserve"> </w:t>
            </w:r>
            <w:r w:rsidR="0011643D">
              <w:rPr>
                <w:color w:val="FF0000"/>
                <w:w w:val="95"/>
                <w:sz w:val="24"/>
                <w:szCs w:val="24"/>
              </w:rPr>
              <w:t>плаванием</w:t>
            </w:r>
          </w:p>
        </w:tc>
        <w:tc>
          <w:tcPr>
            <w:tcW w:w="1942" w:type="dxa"/>
          </w:tcPr>
          <w:p w:rsidR="00803226" w:rsidRPr="00154F12" w:rsidRDefault="0011643D" w:rsidP="00803226">
            <w:pPr>
              <w:pStyle w:val="TableParagraph"/>
              <w:spacing w:before="6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w w:val="99"/>
                <w:sz w:val="24"/>
                <w:szCs w:val="24"/>
              </w:rPr>
              <w:t>0,5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4.8.</w:t>
            </w:r>
          </w:p>
        </w:tc>
        <w:tc>
          <w:tcPr>
            <w:tcW w:w="6096" w:type="dxa"/>
          </w:tcPr>
          <w:p w:rsidR="00803226" w:rsidRPr="00154F12" w:rsidRDefault="00803226" w:rsidP="0011643D">
            <w:pPr>
              <w:pStyle w:val="TableParagraph"/>
              <w:spacing w:before="61"/>
              <w:rPr>
                <w:color w:val="FF0000"/>
                <w:sz w:val="24"/>
                <w:szCs w:val="24"/>
              </w:rPr>
            </w:pPr>
            <w:r w:rsidRPr="00154F12">
              <w:rPr>
                <w:color w:val="FF0000"/>
                <w:sz w:val="24"/>
                <w:szCs w:val="24"/>
              </w:rPr>
              <w:t>Модуль</w:t>
            </w:r>
            <w:r w:rsidRPr="00154F12">
              <w:rPr>
                <w:color w:val="FF0000"/>
                <w:spacing w:val="16"/>
                <w:sz w:val="24"/>
                <w:szCs w:val="24"/>
              </w:rPr>
              <w:t xml:space="preserve"> </w:t>
            </w:r>
            <w:r w:rsidRPr="00154F12">
              <w:rPr>
                <w:color w:val="FF0000"/>
                <w:sz w:val="24"/>
                <w:szCs w:val="24"/>
              </w:rPr>
              <w:t>"</w:t>
            </w:r>
            <w:r w:rsidR="0011643D">
              <w:rPr>
                <w:color w:val="FF0000"/>
                <w:sz w:val="24"/>
                <w:szCs w:val="24"/>
              </w:rPr>
              <w:t>Плавание</w:t>
            </w:r>
            <w:r w:rsidRPr="00154F12">
              <w:rPr>
                <w:color w:val="FF0000"/>
                <w:sz w:val="24"/>
                <w:szCs w:val="24"/>
              </w:rPr>
              <w:t>".</w:t>
            </w:r>
            <w:r w:rsidRPr="00154F12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="0011643D" w:rsidRPr="0011643D">
              <w:rPr>
                <w:color w:val="FF0000"/>
                <w:sz w:val="24"/>
                <w:szCs w:val="24"/>
              </w:rPr>
              <w:t>Ознакомление с водой. Привыкание к воде</w:t>
            </w:r>
          </w:p>
        </w:tc>
        <w:tc>
          <w:tcPr>
            <w:tcW w:w="1942" w:type="dxa"/>
          </w:tcPr>
          <w:p w:rsidR="00803226" w:rsidRPr="00154F12" w:rsidRDefault="0011643D" w:rsidP="00803226">
            <w:pPr>
              <w:pStyle w:val="TableParagraph"/>
              <w:spacing w:before="6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w w:val="99"/>
                <w:sz w:val="24"/>
                <w:szCs w:val="24"/>
              </w:rPr>
              <w:t>6,5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4.9.</w:t>
            </w:r>
          </w:p>
        </w:tc>
        <w:tc>
          <w:tcPr>
            <w:tcW w:w="6096" w:type="dxa"/>
          </w:tcPr>
          <w:p w:rsidR="00803226" w:rsidRPr="00154F12" w:rsidRDefault="00803226" w:rsidP="0011643D">
            <w:pPr>
              <w:pStyle w:val="TableParagraph"/>
              <w:spacing w:before="61"/>
              <w:rPr>
                <w:color w:val="FF0000"/>
                <w:sz w:val="24"/>
                <w:szCs w:val="24"/>
              </w:rPr>
            </w:pPr>
            <w:r w:rsidRPr="00154F12">
              <w:rPr>
                <w:color w:val="FF0000"/>
                <w:sz w:val="24"/>
                <w:szCs w:val="24"/>
              </w:rPr>
              <w:t>Модуль</w:t>
            </w:r>
            <w:r w:rsidRPr="00154F12">
              <w:rPr>
                <w:color w:val="FF0000"/>
                <w:spacing w:val="16"/>
                <w:sz w:val="24"/>
                <w:szCs w:val="24"/>
              </w:rPr>
              <w:t xml:space="preserve"> </w:t>
            </w:r>
            <w:r w:rsidR="0011643D">
              <w:rPr>
                <w:color w:val="FF0000"/>
                <w:sz w:val="24"/>
                <w:szCs w:val="24"/>
              </w:rPr>
              <w:t xml:space="preserve">"Плавание». </w:t>
            </w:r>
            <w:r w:rsidR="0011643D" w:rsidRPr="0011643D">
              <w:rPr>
                <w:color w:val="FF0000"/>
                <w:sz w:val="24"/>
                <w:szCs w:val="24"/>
              </w:rPr>
              <w:t>Плавание кролем на груди и  на спине</w:t>
            </w:r>
          </w:p>
        </w:tc>
        <w:tc>
          <w:tcPr>
            <w:tcW w:w="1942" w:type="dxa"/>
          </w:tcPr>
          <w:p w:rsidR="00803226" w:rsidRPr="00154F12" w:rsidRDefault="0011643D" w:rsidP="00803226">
            <w:pPr>
              <w:pStyle w:val="TableParagraph"/>
              <w:spacing w:before="6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w w:val="99"/>
                <w:sz w:val="24"/>
                <w:szCs w:val="24"/>
              </w:rPr>
              <w:t>6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453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7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"Лёгкая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Правила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w w:val="95"/>
                <w:sz w:val="24"/>
                <w:szCs w:val="24"/>
              </w:rPr>
              <w:t>поведения</w:t>
            </w:r>
            <w:r w:rsidRPr="008032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03226">
              <w:rPr>
                <w:w w:val="95"/>
                <w:sz w:val="24"/>
                <w:szCs w:val="24"/>
              </w:rPr>
              <w:t>на</w:t>
            </w:r>
            <w:r w:rsidRPr="0080322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03226">
              <w:rPr>
                <w:w w:val="95"/>
                <w:sz w:val="24"/>
                <w:szCs w:val="24"/>
              </w:rPr>
              <w:t>занятиях</w:t>
            </w:r>
            <w:r w:rsidRPr="00803226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лёгкой</w:t>
            </w:r>
            <w:r w:rsidRPr="00803226">
              <w:rPr>
                <w:spacing w:val="1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атлетикой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1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356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 xml:space="preserve">Модуль  </w:t>
            </w:r>
            <w:r w:rsidRPr="00803226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"Лёгкая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Броски</w:t>
            </w:r>
            <w:r w:rsidRPr="00803226">
              <w:rPr>
                <w:spacing w:val="17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мяча</w:t>
            </w:r>
            <w:r w:rsidRPr="00803226">
              <w:rPr>
                <w:spacing w:val="12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в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неподвижную</w:t>
            </w:r>
            <w:r w:rsidRPr="00803226">
              <w:rPr>
                <w:spacing w:val="1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мишень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4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453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6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"Лёгкая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Сложно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координированные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w w:val="95"/>
                <w:sz w:val="24"/>
                <w:szCs w:val="24"/>
              </w:rPr>
              <w:t>прыжковые</w:t>
            </w:r>
            <w:r w:rsidRPr="0080322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803226">
              <w:rPr>
                <w:w w:val="95"/>
                <w:sz w:val="24"/>
                <w:szCs w:val="24"/>
              </w:rPr>
              <w:t>упражнения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4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i/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"Лёгкая</w:t>
            </w:r>
          </w:p>
          <w:p w:rsidR="00803226" w:rsidRPr="00803226" w:rsidRDefault="00803226" w:rsidP="00803226">
            <w:pPr>
              <w:pStyle w:val="TableParagraph"/>
              <w:spacing w:before="19" w:line="266" w:lineRule="auto"/>
              <w:ind w:right="111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Прыжок</w:t>
            </w:r>
            <w:r w:rsidRPr="00803226">
              <w:rPr>
                <w:spacing w:val="18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в</w:t>
            </w:r>
            <w:r w:rsidRPr="00803226">
              <w:rPr>
                <w:spacing w:val="10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высоту</w:t>
            </w:r>
            <w:r w:rsidRPr="00803226">
              <w:rPr>
                <w:spacing w:val="-34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</w:t>
            </w:r>
            <w:r w:rsidRPr="00803226">
              <w:rPr>
                <w:spacing w:val="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прямого</w:t>
            </w:r>
            <w:r w:rsidRPr="00803226">
              <w:rPr>
                <w:spacing w:val="9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разбега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3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362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   "Лёгкая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Сложно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координированные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передвижения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ходьбой</w:t>
            </w:r>
            <w:r w:rsidRPr="00803226">
              <w:rPr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по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гимнастической</w:t>
            </w:r>
            <w:r w:rsidRPr="00803226">
              <w:rPr>
                <w:spacing w:val="27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скамейке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2</w:t>
            </w:r>
          </w:p>
        </w:tc>
      </w:tr>
      <w:tr w:rsidR="00803226" w:rsidRPr="00803226" w:rsidTr="0021269A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721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8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"Лёгкая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атлетика".</w:t>
            </w:r>
            <w:r w:rsidRPr="00803226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Сложно</w:t>
            </w:r>
          </w:p>
          <w:p w:rsidR="00803226" w:rsidRPr="00803226" w:rsidRDefault="00803226" w:rsidP="00803226">
            <w:pPr>
              <w:pStyle w:val="TableParagraph"/>
              <w:spacing w:before="1" w:line="266" w:lineRule="auto"/>
              <w:ind w:right="85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координированные</w:t>
            </w:r>
            <w:r w:rsidRPr="00803226">
              <w:rPr>
                <w:spacing w:val="4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беговые</w:t>
            </w:r>
            <w:r w:rsidRPr="00803226">
              <w:rPr>
                <w:spacing w:val="-35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упражнения</w:t>
            </w:r>
          </w:p>
        </w:tc>
        <w:tc>
          <w:tcPr>
            <w:tcW w:w="194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w w:val="99"/>
                <w:sz w:val="24"/>
                <w:szCs w:val="24"/>
              </w:rPr>
              <w:t>5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11643D" w:rsidP="00803226">
            <w:pPr>
              <w:pStyle w:val="TableParagraph"/>
              <w:spacing w:before="61"/>
              <w:ind w:left="6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  <w:r w:rsidR="00803226" w:rsidRPr="0080322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 w:line="266" w:lineRule="auto"/>
              <w:ind w:right="486"/>
              <w:rPr>
                <w:sz w:val="24"/>
                <w:szCs w:val="24"/>
              </w:rPr>
            </w:pPr>
            <w:r w:rsidRPr="00803226">
              <w:rPr>
                <w:i/>
                <w:sz w:val="24"/>
                <w:szCs w:val="24"/>
              </w:rPr>
              <w:t>Модуль</w:t>
            </w:r>
            <w:r w:rsidRPr="00803226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"Подвижные</w:t>
            </w:r>
            <w:r w:rsidRPr="0080322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03226">
              <w:rPr>
                <w:i/>
                <w:sz w:val="24"/>
                <w:szCs w:val="24"/>
              </w:rPr>
              <w:t>игры".</w:t>
            </w:r>
            <w:r w:rsidRPr="00803226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Подвижные</w:t>
            </w:r>
            <w:r w:rsidRPr="00803226">
              <w:rPr>
                <w:spacing w:val="23"/>
                <w:sz w:val="24"/>
                <w:szCs w:val="24"/>
              </w:rPr>
              <w:t xml:space="preserve"> </w:t>
            </w:r>
            <w:r w:rsidRPr="00803226">
              <w:rPr>
                <w:sz w:val="24"/>
                <w:szCs w:val="24"/>
              </w:rPr>
              <w:t>игры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803226">
              <w:rPr>
                <w:sz w:val="24"/>
                <w:szCs w:val="24"/>
              </w:rPr>
              <w:t>12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154F12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154F12">
              <w:rPr>
                <w:b/>
                <w:sz w:val="24"/>
                <w:szCs w:val="24"/>
              </w:rPr>
              <w:t>Итого</w:t>
            </w:r>
            <w:r w:rsidRPr="00154F1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54F12">
              <w:rPr>
                <w:b/>
                <w:sz w:val="24"/>
                <w:szCs w:val="24"/>
              </w:rPr>
              <w:t>по</w:t>
            </w:r>
            <w:r w:rsidRPr="00154F1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54F12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154F12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154F12">
              <w:rPr>
                <w:b/>
                <w:sz w:val="24"/>
                <w:szCs w:val="24"/>
              </w:rPr>
              <w:t>58</w:t>
            </w:r>
          </w:p>
        </w:tc>
      </w:tr>
      <w:tr w:rsidR="00803226" w:rsidRPr="00803226" w:rsidTr="00805410">
        <w:trPr>
          <w:gridAfter w:val="1"/>
          <w:wAfter w:w="13" w:type="dxa"/>
        </w:trPr>
        <w:tc>
          <w:tcPr>
            <w:tcW w:w="2122" w:type="dxa"/>
          </w:tcPr>
          <w:p w:rsidR="00803226" w:rsidRPr="00803226" w:rsidRDefault="00803226" w:rsidP="00803226">
            <w:pPr>
              <w:pStyle w:val="TableParagraph"/>
              <w:spacing w:before="61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03226" w:rsidRPr="00154F12" w:rsidRDefault="00803226" w:rsidP="00803226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154F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03226" w:rsidRPr="00154F12" w:rsidRDefault="00803226" w:rsidP="00803226">
            <w:pPr>
              <w:pStyle w:val="TableParagraph"/>
              <w:spacing w:before="61"/>
              <w:ind w:left="0"/>
              <w:rPr>
                <w:b/>
                <w:sz w:val="24"/>
                <w:szCs w:val="24"/>
              </w:rPr>
            </w:pPr>
            <w:r w:rsidRPr="00154F12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21269A" w:rsidRDefault="0021269A" w:rsidP="0021269A"/>
    <w:p w:rsidR="00154F12" w:rsidRDefault="00154F12" w:rsidP="0015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12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10193" w:type="dxa"/>
        <w:tblLook w:val="04A0" w:firstRow="1" w:lastRow="0" w:firstColumn="1" w:lastColumn="0" w:noHBand="0" w:noVBand="1"/>
      </w:tblPr>
      <w:tblGrid>
        <w:gridCol w:w="2119"/>
        <w:gridCol w:w="5880"/>
        <w:gridCol w:w="2194"/>
      </w:tblGrid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83" w:line="288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0" w:lineRule="auto"/>
              <w:ind w:left="0" w:right="39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у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0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/>
              <w:ind w:left="0"/>
              <w:rPr>
                <w:sz w:val="24"/>
              </w:rPr>
            </w:pPr>
            <w:r>
              <w:rPr>
                <w:sz w:val="24"/>
              </w:rPr>
              <w:t>Физическое развитие.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2" w:lineRule="auto"/>
              <w:ind w:left="0" w:right="775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 w:rsidR="00805410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движений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0" w:lineRule="auto"/>
              <w:ind w:left="0"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83" w:line="288" w:lineRule="auto"/>
              <w:ind w:left="0"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0" w:lineRule="auto"/>
              <w:ind w:left="0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90" w:lineRule="auto"/>
              <w:ind w:left="0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tabs>
                <w:tab w:val="left" w:pos="6299"/>
              </w:tabs>
              <w:spacing w:before="78" w:line="288" w:lineRule="auto"/>
              <w:ind w:left="0" w:right="5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before="69" w:line="290" w:lineRule="auto"/>
              <w:ind w:left="0" w:right="5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line="292" w:lineRule="auto"/>
              <w:ind w:left="0" w:right="492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line="288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</w:p>
          <w:p w:rsidR="00154F12" w:rsidRDefault="00154F12" w:rsidP="00805410">
            <w:pPr>
              <w:pStyle w:val="TableParagraph"/>
              <w:spacing w:before="10" w:line="288" w:lineRule="auto"/>
              <w:ind w:left="0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 w:rsidR="00805410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line="288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</w:p>
          <w:p w:rsidR="00154F12" w:rsidRDefault="00154F12" w:rsidP="00805410">
            <w:pPr>
              <w:pStyle w:val="TableParagraph"/>
              <w:spacing w:before="5" w:line="288" w:lineRule="auto"/>
              <w:ind w:left="0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line="288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</w:p>
          <w:p w:rsidR="00154F12" w:rsidRDefault="00154F12" w:rsidP="00805410">
            <w:pPr>
              <w:pStyle w:val="TableParagraph"/>
              <w:spacing w:before="10" w:line="288" w:lineRule="auto"/>
              <w:ind w:left="0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 w:rsidR="00805410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80" w:type="dxa"/>
          </w:tcPr>
          <w:p w:rsidR="00154F12" w:rsidRDefault="00154F12" w:rsidP="00154F12">
            <w:pPr>
              <w:pStyle w:val="TableParagraph"/>
              <w:spacing w:before="69" w:line="288" w:lineRule="auto"/>
              <w:ind w:left="0" w:right="393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73" w:line="288" w:lineRule="auto"/>
              <w:ind w:left="0" w:right="942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69" w:line="292" w:lineRule="auto"/>
              <w:ind w:left="0" w:right="583"/>
              <w:rPr>
                <w:sz w:val="24"/>
              </w:rPr>
            </w:pPr>
            <w:r>
              <w:rPr>
                <w:spacing w:val="-1"/>
                <w:sz w:val="24"/>
              </w:rPr>
              <w:t>Дневник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88" w:lineRule="auto"/>
              <w:ind w:left="0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80" w:type="dxa"/>
          </w:tcPr>
          <w:p w:rsidR="00154F12" w:rsidRDefault="00805410" w:rsidP="00805410">
            <w:pPr>
              <w:pStyle w:val="TableParagraph"/>
              <w:spacing w:line="290" w:lineRule="auto"/>
              <w:ind w:left="0" w:right="835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4F12">
              <w:rPr>
                <w:sz w:val="24"/>
              </w:rPr>
              <w:t>одуль "Гимнастика</w:t>
            </w:r>
            <w:r w:rsidR="00154F12">
              <w:rPr>
                <w:spacing w:val="1"/>
                <w:sz w:val="24"/>
              </w:rPr>
              <w:t xml:space="preserve"> </w:t>
            </w:r>
            <w:r w:rsidR="00154F12">
              <w:rPr>
                <w:sz w:val="24"/>
              </w:rPr>
              <w:t>с</w:t>
            </w:r>
            <w:r w:rsidR="00154F12">
              <w:rPr>
                <w:spacing w:val="1"/>
                <w:sz w:val="24"/>
              </w:rPr>
              <w:t xml:space="preserve"> </w:t>
            </w:r>
            <w:r w:rsidR="00154F12">
              <w:rPr>
                <w:sz w:val="24"/>
              </w:rPr>
              <w:t>основами</w:t>
            </w:r>
            <w:r w:rsidR="00154F12">
              <w:rPr>
                <w:spacing w:val="1"/>
                <w:sz w:val="24"/>
              </w:rPr>
              <w:t xml:space="preserve"> </w:t>
            </w:r>
            <w:r w:rsidR="00154F12">
              <w:rPr>
                <w:sz w:val="24"/>
              </w:rPr>
              <w:t>акробатики".</w:t>
            </w:r>
            <w:r w:rsidR="00154F12">
              <w:rPr>
                <w:spacing w:val="-15"/>
                <w:sz w:val="24"/>
              </w:rPr>
              <w:t xml:space="preserve"> </w:t>
            </w:r>
            <w:r w:rsidR="00154F12">
              <w:rPr>
                <w:sz w:val="24"/>
              </w:rPr>
              <w:t>Правила</w:t>
            </w:r>
            <w:r w:rsidR="00154F12">
              <w:rPr>
                <w:spacing w:val="-57"/>
                <w:sz w:val="24"/>
              </w:rPr>
              <w:t xml:space="preserve"> </w:t>
            </w:r>
            <w:r w:rsidR="00154F12">
              <w:rPr>
                <w:sz w:val="24"/>
              </w:rPr>
              <w:t>поведения</w:t>
            </w:r>
            <w:r w:rsidR="00154F12">
              <w:rPr>
                <w:spacing w:val="-4"/>
                <w:sz w:val="24"/>
              </w:rPr>
              <w:t xml:space="preserve"> </w:t>
            </w:r>
            <w:r w:rsidR="00154F12">
              <w:rPr>
                <w:sz w:val="24"/>
              </w:rPr>
              <w:t>на</w:t>
            </w:r>
            <w:r w:rsidR="00154F12">
              <w:rPr>
                <w:spacing w:val="-7"/>
                <w:sz w:val="24"/>
              </w:rPr>
              <w:t xml:space="preserve"> </w:t>
            </w:r>
            <w:r w:rsidR="00154F12">
              <w:rPr>
                <w:sz w:val="24"/>
              </w:rPr>
              <w:t>уроках</w:t>
            </w:r>
            <w:r>
              <w:rPr>
                <w:sz w:val="24"/>
              </w:rPr>
              <w:t xml:space="preserve"> </w:t>
            </w:r>
            <w:r w:rsidR="00154F12">
              <w:rPr>
                <w:sz w:val="24"/>
              </w:rPr>
              <w:t>гимнастики</w:t>
            </w:r>
            <w:r w:rsidR="00154F12">
              <w:rPr>
                <w:spacing w:val="-13"/>
                <w:sz w:val="24"/>
              </w:rPr>
              <w:t xml:space="preserve"> </w:t>
            </w:r>
            <w:r w:rsidR="00154F12">
              <w:rPr>
                <w:sz w:val="24"/>
              </w:rPr>
              <w:t>и</w:t>
            </w:r>
            <w:r w:rsidR="00154F12">
              <w:rPr>
                <w:spacing w:val="-5"/>
                <w:sz w:val="24"/>
              </w:rPr>
              <w:t xml:space="preserve"> </w:t>
            </w:r>
            <w:r w:rsidR="00154F12">
              <w:rPr>
                <w:sz w:val="24"/>
              </w:rPr>
              <w:t>акробатики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92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69"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92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69"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акробатики".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акробатики".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 w:rsidR="00805410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73" w:line="288" w:lineRule="auto"/>
              <w:ind w:left="0" w:right="510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92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69"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805410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гимнастическим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акробатики".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before="69" w:line="288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акробатики".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 w:rsidR="00805410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движения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54F12" w:rsidTr="00154F12">
        <w:tc>
          <w:tcPr>
            <w:tcW w:w="2119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880" w:type="dxa"/>
          </w:tcPr>
          <w:p w:rsidR="00154F12" w:rsidRDefault="00154F12" w:rsidP="00805410">
            <w:pPr>
              <w:pStyle w:val="TableParagraph"/>
              <w:spacing w:line="292" w:lineRule="auto"/>
              <w:ind w:left="0" w:right="914"/>
              <w:rPr>
                <w:sz w:val="24"/>
              </w:rPr>
            </w:pP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акробатики". </w:t>
            </w:r>
            <w:r>
              <w:rPr>
                <w:sz w:val="24"/>
              </w:rPr>
              <w:t>Танцевальные</w:t>
            </w:r>
            <w:r w:rsidR="008054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94" w:type="dxa"/>
          </w:tcPr>
          <w:p w:rsidR="00154F12" w:rsidRDefault="00154F12" w:rsidP="00154F1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1164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занятиях плаванием. </w:t>
            </w: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Ознакомление , держание, передвижение по воде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Модуль «Плавание». Погружение в воду с задержкой дыхания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Модуль «Плавание». Скольжение по воде на плавательной доске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Скольжение по воде на спине и на груди 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Модуль «Плавание». Скольжение по воде на спине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Модуль «Плавание». Скольжение по воде на груди и на спине без поддержки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8C6D75" w:rsidRDefault="008C6D75" w:rsidP="008C6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Модуль «Плавание». Контрольное скольжение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плавания кролем на груди и на спине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022145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 кролем на груди 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22FC1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>Работа ног кролем на груди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CD1A68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>Кроль на груди с согласованием дыхания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FA2076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>Кроль на спине с согласованием работы ног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FA2076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3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«Плавание». </w:t>
            </w:r>
            <w:r w:rsidR="008C6D75" w:rsidRPr="0011643D">
              <w:rPr>
                <w:rFonts w:ascii="Times New Roman" w:hAnsi="Times New Roman" w:cs="Times New Roman"/>
                <w:sz w:val="24"/>
                <w:szCs w:val="24"/>
              </w:rPr>
              <w:t>Кроль на груди в полной координации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FA2076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75" w:rsidRPr="0011643D" w:rsidRDefault="0011643D" w:rsidP="008C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сдачи нормативов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перебежками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перебежками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 w:line="288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 w:line="290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 w:line="290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2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"Лёгкая 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разбега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"Лёгкая 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before="69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"Лёгкая 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90" w:lineRule="auto"/>
              <w:ind w:left="0" w:right="5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5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880" w:type="dxa"/>
          </w:tcPr>
          <w:p w:rsidR="008C6D75" w:rsidRDefault="008C6D75" w:rsidP="008C6D75">
            <w:pPr>
              <w:pStyle w:val="TableParagraph"/>
              <w:spacing w:line="288" w:lineRule="auto"/>
              <w:ind w:left="0" w:right="7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</w:p>
          <w:p w:rsidR="008C6D75" w:rsidRDefault="008C6D75" w:rsidP="008C6D75">
            <w:pPr>
              <w:pStyle w:val="TableParagraph"/>
              <w:spacing w:before="5" w:line="288" w:lineRule="auto"/>
              <w:ind w:left="0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8C6D75" w:rsidTr="00154F12">
        <w:tc>
          <w:tcPr>
            <w:tcW w:w="2119" w:type="dxa"/>
            <w:tcBorders>
              <w:bottom w:val="single" w:sz="2" w:space="0" w:color="000000"/>
            </w:tcBorders>
          </w:tcPr>
          <w:p w:rsidR="008C6D75" w:rsidRDefault="008C6D75" w:rsidP="008C6D75">
            <w:pPr>
              <w:pStyle w:val="TableParagraph"/>
              <w:spacing w:line="288" w:lineRule="auto"/>
              <w:ind w:right="292"/>
              <w:rPr>
                <w:sz w:val="24"/>
              </w:rPr>
            </w:pPr>
          </w:p>
        </w:tc>
        <w:tc>
          <w:tcPr>
            <w:tcW w:w="5880" w:type="dxa"/>
            <w:tcBorders>
              <w:bottom w:val="single" w:sz="2" w:space="0" w:color="000000"/>
            </w:tcBorders>
          </w:tcPr>
          <w:p w:rsidR="008C6D75" w:rsidRDefault="008C6D75" w:rsidP="008C6D75">
            <w:pPr>
              <w:pStyle w:val="TableParagraph"/>
              <w:spacing w:line="288" w:lineRule="auto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2194" w:type="dxa"/>
          </w:tcPr>
          <w:p w:rsidR="008C6D75" w:rsidRDefault="008C6D75" w:rsidP="008C6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F7F74" w:rsidRDefault="007F7F74" w:rsidP="00805410">
      <w:pPr>
        <w:widowControl w:val="0"/>
        <w:autoSpaceDE w:val="0"/>
        <w:autoSpaceDN w:val="0"/>
        <w:spacing w:before="64" w:after="0" w:line="240" w:lineRule="auto"/>
        <w:ind w:left="107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before="64" w:after="0" w:line="240" w:lineRule="auto"/>
        <w:ind w:left="107"/>
        <w:rPr>
          <w:rFonts w:ascii="Times New Roman" w:eastAsia="Times New Roman" w:hAnsi="Times New Roman" w:cs="Times New Roman"/>
          <w:b/>
          <w:sz w:val="24"/>
        </w:rPr>
      </w:pPr>
      <w:r w:rsidRPr="0080541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CA12CF" id="Прямоугольник 5" o:spid="_x0000_s1026" style="position:absolute;margin-left:33.3pt;margin-top:22.95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7" w:name="ОБЯЗАТЕЛЬНЫЕ_УЧЕБНЫЕ_МАТЕРИАЛЫ_ДЛЯ_УЧЕНИ"/>
      <w:bookmarkStart w:id="8" w:name="МЕТОДИЧЕСКИЕ_МАТЕРИАЛЫ_ДЛЯ_УЧИТЕЛЯ"/>
      <w:bookmarkStart w:id="9" w:name="ЦИФРОВЫЕ_ОБРАЗОВАТЕЛЬНЫЕ_РЕСУРСЫ_И_РЕСУР"/>
      <w:bookmarkEnd w:id="7"/>
      <w:bookmarkEnd w:id="8"/>
      <w:bookmarkEnd w:id="9"/>
      <w:r w:rsidRPr="00805410">
        <w:rPr>
          <w:rFonts w:ascii="Times New Roman" w:eastAsia="Times New Roman" w:hAnsi="Times New Roman" w:cs="Times New Roman"/>
          <w:b/>
          <w:spacing w:val="-1"/>
          <w:sz w:val="24"/>
        </w:rPr>
        <w:t>УЧЕБНО-МЕТОДИЧЕСКОЕ</w:t>
      </w:r>
      <w:r w:rsidRPr="0080541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spacing w:val="-1"/>
          <w:sz w:val="24"/>
        </w:rPr>
        <w:t>ОБЕСПЕЧЕНИЕ</w:t>
      </w:r>
      <w:r w:rsidRPr="0080541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80541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805410" w:rsidRPr="00805410" w:rsidRDefault="00805410" w:rsidP="00805410">
      <w:pPr>
        <w:widowControl w:val="0"/>
        <w:autoSpaceDE w:val="0"/>
        <w:autoSpaceDN w:val="0"/>
        <w:spacing w:before="149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80541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0541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8054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805410" w:rsidRPr="00805410" w:rsidRDefault="00805410" w:rsidP="00805410">
      <w:pPr>
        <w:widowControl w:val="0"/>
        <w:autoSpaceDE w:val="0"/>
        <w:autoSpaceDN w:val="0"/>
        <w:spacing w:before="151"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Физическая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культура,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класс/Лях</w:t>
      </w:r>
      <w:r w:rsidRPr="008054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8054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805410" w:rsidRPr="00805410" w:rsidRDefault="00805410" w:rsidP="00805410">
      <w:pPr>
        <w:widowControl w:val="0"/>
        <w:autoSpaceDE w:val="0"/>
        <w:autoSpaceDN w:val="0"/>
        <w:spacing w:before="191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80541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8054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805410" w:rsidRPr="00805410" w:rsidRDefault="00805410" w:rsidP="00805410">
      <w:pPr>
        <w:widowControl w:val="0"/>
        <w:autoSpaceDE w:val="0"/>
        <w:autoSpaceDN w:val="0"/>
        <w:spacing w:before="157" w:after="0" w:line="292" w:lineRule="auto"/>
        <w:ind w:left="107" w:right="83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основного общего образования. Физическая культура.-М.: ИСРО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54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before="1" w:after="0" w:line="292" w:lineRule="auto"/>
        <w:ind w:left="107" w:right="35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Начальная школа. В 2 ч. Ч.2. – 4-е изд., перераб. - М.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Просвещение, 2011. –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(Стандарты второго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поколения)</w:t>
      </w:r>
    </w:p>
    <w:p w:rsidR="00805410" w:rsidRPr="00805410" w:rsidRDefault="00805410" w:rsidP="0080541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83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Авторская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(В.И.Лях.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В.И. Ляха. 1- 4 классы : пособие для учителей общеобразоват.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Лях.</w:t>
      </w:r>
      <w:r w:rsidRPr="008054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-М.: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8054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с.)</w:t>
      </w:r>
    </w:p>
    <w:p w:rsidR="00805410" w:rsidRPr="00805410" w:rsidRDefault="00805410" w:rsidP="008054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169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8054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В.И.Лях.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культура..1-4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классы: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организаций/5-е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изд.-М.:Просвещение,</w:t>
      </w:r>
      <w:r w:rsidRPr="008054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2018.-176с.</w:t>
      </w:r>
    </w:p>
    <w:p w:rsidR="00805410" w:rsidRPr="00805410" w:rsidRDefault="00805410" w:rsidP="0080541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Лях.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8054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8054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классы: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8054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общеобразоват.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организаций /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В.И. Лях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¬–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143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805410" w:rsidRPr="00805410" w:rsidRDefault="00805410" w:rsidP="0080541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Е.В.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Лопуга</w:t>
      </w:r>
    </w:p>
    <w:p w:rsidR="00805410" w:rsidRPr="00805410" w:rsidRDefault="00805410" w:rsidP="00805410">
      <w:pPr>
        <w:widowControl w:val="0"/>
        <w:autoSpaceDE w:val="0"/>
        <w:autoSpaceDN w:val="0"/>
        <w:spacing w:before="69" w:after="0" w:line="288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8054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"Физическая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культура"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края</w:t>
      </w:r>
    </w:p>
    <w:p w:rsidR="00805410" w:rsidRPr="00805410" w:rsidRDefault="00805410" w:rsidP="00805410">
      <w:pPr>
        <w:widowControl w:val="0"/>
        <w:autoSpaceDE w:val="0"/>
        <w:autoSpaceDN w:val="0"/>
        <w:spacing w:before="5" w:after="0" w:line="292" w:lineRule="auto"/>
        <w:ind w:left="107" w:right="6093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 к методическим рекомендациям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В.И.Лях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классы</w:t>
      </w:r>
    </w:p>
    <w:p w:rsidR="00805410" w:rsidRPr="00805410" w:rsidRDefault="00805410" w:rsidP="00805410">
      <w:pPr>
        <w:widowControl w:val="0"/>
        <w:autoSpaceDE w:val="0"/>
        <w:autoSpaceDN w:val="0"/>
        <w:spacing w:before="191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80541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8054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8054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054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8054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80541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805410" w:rsidRPr="00805410" w:rsidRDefault="00805410" w:rsidP="00805410">
      <w:pPr>
        <w:widowControl w:val="0"/>
        <w:autoSpaceDE w:val="0"/>
        <w:autoSpaceDN w:val="0"/>
        <w:spacing w:before="151" w:after="0" w:line="297" w:lineRule="auto"/>
        <w:ind w:left="107" w:right="2012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Сайт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"Я</w:t>
      </w:r>
      <w:r w:rsidRPr="008054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иду</w:t>
      </w:r>
      <w:r w:rsidRPr="008054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физкультуры"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6">
        <w:r w:rsidRPr="00805410">
          <w:rPr>
            <w:rFonts w:ascii="Times New Roman" w:eastAsia="Times New Roman" w:hAnsi="Times New Roman" w:cs="Times New Roman"/>
            <w:sz w:val="24"/>
            <w:szCs w:val="24"/>
          </w:rPr>
          <w:t>http://spo.1september.ru/urok/</w:t>
        </w:r>
        <w:r w:rsidRPr="00805410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80541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«ФизкультУра»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7">
        <w:r w:rsidRPr="00805410">
          <w:rPr>
            <w:rFonts w:ascii="Times New Roman" w:eastAsia="Times New Roman" w:hAnsi="Times New Roman" w:cs="Times New Roman"/>
            <w:sz w:val="24"/>
            <w:szCs w:val="24"/>
          </w:rPr>
          <w:t>http://www.fizkult-ura.ru/</w:t>
        </w:r>
      </w:hyperlink>
    </w:p>
    <w:p w:rsidR="00805410" w:rsidRPr="00805410" w:rsidRDefault="007B0930" w:rsidP="00805410">
      <w:pPr>
        <w:widowControl w:val="0"/>
        <w:autoSpaceDE w:val="0"/>
        <w:autoSpaceDN w:val="0"/>
        <w:spacing w:after="0" w:line="292" w:lineRule="auto"/>
        <w:ind w:left="107" w:right="144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805410" w:rsidRPr="0080541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http://www.it-n.ru/communities.aspx? </w:t>
        </w:r>
      </w:hyperlink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cat_no=22924&amp;lib_no=32922&amp;tmpl=lib сеть творческих</w:t>
      </w:r>
      <w:r w:rsidR="00805410"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учителей/сообщество</w:t>
      </w:r>
      <w:r w:rsidR="00805410"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805410"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физ.культуры</w:t>
      </w:r>
    </w:p>
    <w:p w:rsidR="00805410" w:rsidRPr="00805410" w:rsidRDefault="007B0930" w:rsidP="00805410">
      <w:pPr>
        <w:widowControl w:val="0"/>
        <w:autoSpaceDE w:val="0"/>
        <w:autoSpaceDN w:val="0"/>
        <w:spacing w:after="0" w:line="290" w:lineRule="auto"/>
        <w:ind w:left="107" w:right="3346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805410" w:rsidRPr="00805410">
          <w:rPr>
            <w:rFonts w:ascii="Times New Roman" w:eastAsia="Times New Roman" w:hAnsi="Times New Roman" w:cs="Times New Roman"/>
            <w:sz w:val="24"/>
            <w:szCs w:val="24"/>
          </w:rPr>
          <w:t>http://www.trainer.h1.ru/</w:t>
        </w:r>
        <w:r w:rsidR="00805410" w:rsidRPr="0080541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5410"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805410"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805410"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физ.культуры</w:t>
      </w:r>
      <w:r w:rsidR="00805410"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="00805410" w:rsidRPr="00805410">
          <w:rPr>
            <w:rFonts w:ascii="Times New Roman" w:eastAsia="Times New Roman" w:hAnsi="Times New Roman" w:cs="Times New Roman"/>
            <w:sz w:val="24"/>
            <w:szCs w:val="24"/>
          </w:rPr>
          <w:t xml:space="preserve">http://zdd.1september.ru/ </w:t>
        </w:r>
      </w:hyperlink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- газета "Здоровье детей"</w:t>
      </w:r>
      <w:r w:rsidR="00805410"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="00805410" w:rsidRPr="00805410">
          <w:rPr>
            <w:rFonts w:ascii="Times New Roman" w:eastAsia="Times New Roman" w:hAnsi="Times New Roman" w:cs="Times New Roman"/>
            <w:sz w:val="24"/>
            <w:szCs w:val="24"/>
          </w:rPr>
          <w:t xml:space="preserve">http://spo.1september.ru/ </w:t>
        </w:r>
      </w:hyperlink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- газета "Спорт в школе"</w:t>
      </w:r>
      <w:r w:rsidR="00805410"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="00805410" w:rsidRPr="00805410">
          <w:rPr>
            <w:rFonts w:ascii="Times New Roman" w:eastAsia="Times New Roman" w:hAnsi="Times New Roman" w:cs="Times New Roman"/>
            <w:sz w:val="24"/>
            <w:szCs w:val="24"/>
          </w:rPr>
          <w:t>http://festival.1september.ru/</w:t>
        </w:r>
        <w:r w:rsidR="00805410" w:rsidRPr="00805410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805410" w:rsidRPr="00805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пед.идей</w:t>
      </w:r>
      <w:r w:rsidR="00805410" w:rsidRPr="008054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«Открытый</w:t>
      </w:r>
      <w:r w:rsidR="00805410"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урок»</w:t>
      </w:r>
      <w:r w:rsidR="00805410"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https://resh.edu.ru/subject/9/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https://old.iro22.ru/index.php/kpop-main/kpop-fk.html</w:t>
      </w:r>
    </w:p>
    <w:p w:rsidR="00805410" w:rsidRPr="00805410" w:rsidRDefault="00805410" w:rsidP="008054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676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https://</w:t>
      </w:r>
      <w:hyperlink r:id="rId13" w:anchor="gto-method">
        <w:r w:rsidRPr="0080541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www.gto.ru/#gto-method</w:t>
        </w:r>
      </w:hyperlink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https:/</w:t>
      </w:r>
      <w:hyperlink r:id="rId14">
        <w:r w:rsidRPr="00805410">
          <w:rPr>
            <w:rFonts w:ascii="Times New Roman" w:eastAsia="Times New Roman" w:hAnsi="Times New Roman" w:cs="Times New Roman"/>
            <w:sz w:val="24"/>
            <w:szCs w:val="24"/>
          </w:rPr>
          <w:t>/www.gto.ru/norms</w:t>
        </w:r>
      </w:hyperlink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05410" w:rsidRPr="00805410">
          <w:pgSz w:w="11900" w:h="16840"/>
          <w:pgMar w:top="500" w:right="460" w:bottom="280" w:left="560" w:header="720" w:footer="720" w:gutter="0"/>
          <w:cols w:space="720"/>
        </w:sectPr>
      </w:pPr>
    </w:p>
    <w:p w:rsidR="00805410" w:rsidRPr="00805410" w:rsidRDefault="00805410" w:rsidP="00805410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AFDA24" id="Прямоугольник 4" o:spid="_x0000_s1026" style="position:absolute;margin-left:33.3pt;margin-top:22.95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10" w:name="МАТЕРИАЛЬНО-ТЕХНИЧЕСКОЕ_ОБЕСПЕЧЕНИЕ_ОБРА"/>
      <w:bookmarkEnd w:id="10"/>
      <w:r w:rsidRPr="008054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Pr="0080541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80541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80541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805410" w:rsidRPr="00805410" w:rsidRDefault="00805410" w:rsidP="00805410">
      <w:pPr>
        <w:widowControl w:val="0"/>
        <w:autoSpaceDE w:val="0"/>
        <w:autoSpaceDN w:val="0"/>
        <w:spacing w:before="149" w:after="0" w:line="240" w:lineRule="auto"/>
        <w:ind w:left="107"/>
        <w:rPr>
          <w:rFonts w:ascii="Times New Roman" w:eastAsia="Times New Roman" w:hAnsi="Times New Roman" w:cs="Times New Roman"/>
          <w:b/>
          <w:sz w:val="24"/>
        </w:rPr>
      </w:pPr>
      <w:r w:rsidRPr="00805410">
        <w:rPr>
          <w:rFonts w:ascii="Times New Roman" w:eastAsia="Times New Roman" w:hAnsi="Times New Roman" w:cs="Times New Roman"/>
          <w:b/>
          <w:sz w:val="24"/>
        </w:rPr>
        <w:t>УЧЕБНОЕ</w:t>
      </w:r>
      <w:r w:rsidRPr="00805410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805410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805410" w:rsidRPr="00805410" w:rsidRDefault="00805410" w:rsidP="00805410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805410" w:rsidRPr="00805410" w:rsidRDefault="00805410" w:rsidP="00805410">
      <w:pPr>
        <w:widowControl w:val="0"/>
        <w:autoSpaceDE w:val="0"/>
        <w:autoSpaceDN w:val="0"/>
        <w:spacing w:before="60" w:after="0" w:line="292" w:lineRule="auto"/>
        <w:ind w:left="107" w:right="720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Бревно гимнастическое высокое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Козёл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гимнастический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766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Конь гимнастический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Перекладина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гимнастическая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6286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Канат для лазанья с механизмом крепления</w:t>
      </w:r>
      <w:r w:rsidRPr="0080541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Мост гимнастический</w:t>
      </w:r>
      <w:r w:rsidRPr="0080541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подкидной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Скамейка гимнастическая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жёсткая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навесного оборудования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49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Скамья</w:t>
      </w:r>
      <w:r w:rsidRPr="008054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8054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Гантели</w:t>
      </w:r>
      <w:r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наборные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8142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Акробатическая дорожка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Маты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>Скакалка гимнастическая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6375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Секундомер настенный с защитной сеткой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Сетка для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70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Лёгкая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атлетика</w:t>
      </w:r>
    </w:p>
    <w:p w:rsidR="00805410" w:rsidRPr="00805410" w:rsidRDefault="00805410" w:rsidP="00805410">
      <w:pPr>
        <w:widowControl w:val="0"/>
        <w:autoSpaceDE w:val="0"/>
        <w:autoSpaceDN w:val="0"/>
        <w:spacing w:before="39" w:after="0" w:line="292" w:lineRule="auto"/>
        <w:ind w:left="107" w:right="7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Планка для прыжков в высоту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Стойка для прыжков в высоту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Флажки разметочные на опоре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Лента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финишная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5290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Дорожка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разметочная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прыжков в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Рулетка измерительная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054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м)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70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нагрудные</w:t>
      </w:r>
    </w:p>
    <w:p w:rsidR="00805410" w:rsidRPr="00805410" w:rsidRDefault="00805410" w:rsidP="00805410">
      <w:pPr>
        <w:widowControl w:val="0"/>
        <w:autoSpaceDE w:val="0"/>
        <w:autoSpaceDN w:val="0"/>
        <w:spacing w:before="53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805410" w:rsidRPr="00805410" w:rsidRDefault="00805410" w:rsidP="00805410">
      <w:pPr>
        <w:widowControl w:val="0"/>
        <w:autoSpaceDE w:val="0"/>
        <w:autoSpaceDN w:val="0"/>
        <w:spacing w:before="60" w:after="0" w:line="295" w:lineRule="auto"/>
        <w:ind w:left="107" w:right="5290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80541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баскетбольные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688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80541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игровые с номерами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805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805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Сетка волейбольная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88" w:lineRule="auto"/>
        <w:ind w:left="107" w:right="866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Табло перекидное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60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Ворота для мини-футбола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ворот</w:t>
      </w:r>
      <w:r w:rsidRPr="008054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мини-футбола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05410" w:rsidRPr="00805410">
          <w:pgSz w:w="11900" w:h="16840"/>
          <w:pgMar w:top="500" w:right="460" w:bottom="280" w:left="560" w:header="720" w:footer="720" w:gutter="0"/>
          <w:cols w:space="720"/>
        </w:sectPr>
      </w:pPr>
    </w:p>
    <w:p w:rsidR="00805410" w:rsidRPr="00805410" w:rsidRDefault="00805410" w:rsidP="00805410">
      <w:pPr>
        <w:widowControl w:val="0"/>
        <w:autoSpaceDE w:val="0"/>
        <w:autoSpaceDN w:val="0"/>
        <w:spacing w:before="60" w:after="0" w:line="292" w:lineRule="auto"/>
        <w:ind w:left="107" w:right="817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ОБОРУДОВАНИЕ_ДЛЯ_ПРОВЕДЕНИЯ_ПРАКТИЧЕСКИХ"/>
      <w:bookmarkEnd w:id="11"/>
      <w:r w:rsidRPr="00805410">
        <w:rPr>
          <w:rFonts w:ascii="Times New Roman" w:eastAsia="Times New Roman" w:hAnsi="Times New Roman" w:cs="Times New Roman"/>
          <w:sz w:val="24"/>
          <w:szCs w:val="24"/>
        </w:rPr>
        <w:lastRenderedPageBreak/>
        <w:t>Мячи</w:t>
      </w:r>
      <w:r w:rsidRPr="00805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футбольные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Ворота для ручного мяча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Мячи для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ручного мяча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06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Компрессор для накачивания мячей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Весы медицинские с ростомером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Средства первой</w:t>
      </w:r>
      <w:r w:rsidRPr="008054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помощи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35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68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7F7F74" w:rsidRDefault="00805410" w:rsidP="00805410">
      <w:pPr>
        <w:widowControl w:val="0"/>
        <w:autoSpaceDE w:val="0"/>
        <w:autoSpaceDN w:val="0"/>
        <w:spacing w:before="51" w:after="0" w:line="292" w:lineRule="auto"/>
        <w:ind w:left="107" w:right="4204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805410" w:rsidRPr="00805410" w:rsidRDefault="00805410" w:rsidP="00805410">
      <w:pPr>
        <w:widowControl w:val="0"/>
        <w:autoSpaceDE w:val="0"/>
        <w:autoSpaceDN w:val="0"/>
        <w:spacing w:before="51" w:after="0" w:line="292" w:lineRule="auto"/>
        <w:ind w:left="107" w:right="420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8054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стадион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(площадка)</w:t>
      </w:r>
    </w:p>
    <w:p w:rsidR="007F7F74" w:rsidRDefault="007F7F74" w:rsidP="00805410">
      <w:pPr>
        <w:widowControl w:val="0"/>
        <w:autoSpaceDE w:val="0"/>
        <w:autoSpaceDN w:val="0"/>
        <w:spacing w:after="0" w:line="292" w:lineRule="auto"/>
        <w:ind w:left="107" w:right="76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Легкоатлетическая </w:t>
      </w:r>
      <w:r w:rsidR="00805410" w:rsidRPr="00805410">
        <w:rPr>
          <w:rFonts w:ascii="Times New Roman" w:eastAsia="Times New Roman" w:hAnsi="Times New Roman" w:cs="Times New Roman"/>
          <w:sz w:val="24"/>
          <w:szCs w:val="24"/>
        </w:rPr>
        <w:t>дорожка</w:t>
      </w:r>
      <w:r w:rsidR="00805410"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7684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8054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прыжков</w:t>
      </w:r>
      <w:r w:rsidRPr="008054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высоту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92" w:lineRule="auto"/>
        <w:ind w:left="107" w:right="6388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Игровое</w:t>
      </w:r>
      <w:r w:rsidRPr="008054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54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футбола</w:t>
      </w:r>
      <w:r w:rsidRPr="008054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(мини-футбола)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Площадка игровая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баскетбольная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Площадка игровая волейбольная</w:t>
      </w:r>
      <w:r w:rsidRPr="008054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Гимнастический</w:t>
      </w:r>
      <w:r w:rsidRPr="008054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410">
        <w:rPr>
          <w:rFonts w:ascii="Times New Roman" w:eastAsia="Times New Roman" w:hAnsi="Times New Roman" w:cs="Times New Roman"/>
          <w:sz w:val="24"/>
          <w:szCs w:val="24"/>
        </w:rPr>
        <w:t>городок</w:t>
      </w:r>
    </w:p>
    <w:p w:rsidR="00805410" w:rsidRPr="00805410" w:rsidRDefault="00805410" w:rsidP="007F7F74">
      <w:pPr>
        <w:widowControl w:val="0"/>
        <w:autoSpaceDE w:val="0"/>
        <w:autoSpaceDN w:val="0"/>
        <w:spacing w:after="0" w:line="292" w:lineRule="auto"/>
        <w:ind w:left="107" w:right="8666"/>
        <w:rPr>
          <w:rFonts w:ascii="Times New Roman" w:eastAsia="Times New Roman" w:hAnsi="Times New Roman" w:cs="Times New Roman"/>
          <w:sz w:val="24"/>
          <w:szCs w:val="24"/>
        </w:rPr>
      </w:pPr>
      <w:r w:rsidRPr="00805410">
        <w:rPr>
          <w:rFonts w:ascii="Times New Roman" w:eastAsia="Times New Roman" w:hAnsi="Times New Roman" w:cs="Times New Roman"/>
          <w:sz w:val="24"/>
          <w:szCs w:val="24"/>
        </w:rPr>
        <w:t>Полоса препятствий</w:t>
      </w:r>
      <w:r w:rsidRPr="008054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805410" w:rsidRPr="00805410" w:rsidRDefault="00805410" w:rsidP="008054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05410" w:rsidRPr="00805410" w:rsidRDefault="00805410" w:rsidP="008054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54F12" w:rsidRPr="00154F12" w:rsidRDefault="00154F12" w:rsidP="00154F12">
      <w:pPr>
        <w:rPr>
          <w:rFonts w:ascii="Times New Roman" w:hAnsi="Times New Roman" w:cs="Times New Roman"/>
          <w:sz w:val="24"/>
          <w:szCs w:val="24"/>
        </w:rPr>
      </w:pPr>
    </w:p>
    <w:sectPr w:rsidR="00154F12" w:rsidRPr="00154F12" w:rsidSect="002126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0BF9"/>
    <w:multiLevelType w:val="hybridMultilevel"/>
    <w:tmpl w:val="187EE75E"/>
    <w:lvl w:ilvl="0" w:tplc="86DC3C3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C2B8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1D2C860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2D06AD1E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E16A55F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5CD84EF2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F3D27B70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DCA4403E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F676CB16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E"/>
    <w:rsid w:val="0011643D"/>
    <w:rsid w:val="00154F12"/>
    <w:rsid w:val="0021269A"/>
    <w:rsid w:val="003F7522"/>
    <w:rsid w:val="007B0930"/>
    <w:rsid w:val="007F7F74"/>
    <w:rsid w:val="00803226"/>
    <w:rsid w:val="00805410"/>
    <w:rsid w:val="008427CF"/>
    <w:rsid w:val="008C6D75"/>
    <w:rsid w:val="008E0E3E"/>
    <w:rsid w:val="00E21AFF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8983-F254-466A-A382-C84576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269A"/>
    <w:pPr>
      <w:widowControl w:val="0"/>
      <w:autoSpaceDE w:val="0"/>
      <w:autoSpaceDN w:val="0"/>
      <w:spacing w:before="68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" TargetMode="External"/><Relationship Id="rId13" Type="http://schemas.openxmlformats.org/officeDocument/2006/relationships/hyperlink" Target="http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kult-ura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.1september.ru/urok/" TargetMode="External"/><Relationship Id="rId11" Type="http://schemas.openxmlformats.org/officeDocument/2006/relationships/hyperlink" Target="http://spo.1september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zdd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ner.h1.ru/" TargetMode="External"/><Relationship Id="rId14" Type="http://schemas.openxmlformats.org/officeDocument/2006/relationships/hyperlink" Target="http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7</cp:revision>
  <cp:lastPrinted>2022-11-28T00:44:00Z</cp:lastPrinted>
  <dcterms:created xsi:type="dcterms:W3CDTF">2022-11-27T11:44:00Z</dcterms:created>
  <dcterms:modified xsi:type="dcterms:W3CDTF">2022-11-28T06:28:00Z</dcterms:modified>
</cp:coreProperties>
</file>